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360D" w14:textId="77777777" w:rsidR="0011427E" w:rsidRDefault="00B25C55" w:rsidP="0011427E">
      <w:r>
        <w:rPr>
          <w:noProof/>
        </w:rPr>
        <mc:AlternateContent>
          <mc:Choice Requires="wps">
            <w:drawing>
              <wp:anchor distT="0" distB="0" distL="114300" distR="114300" simplePos="0" relativeHeight="251655680" behindDoc="0" locked="0" layoutInCell="1" allowOverlap="1" wp14:anchorId="2322DD5B" wp14:editId="0B92AE86">
                <wp:simplePos x="0" y="0"/>
                <wp:positionH relativeFrom="column">
                  <wp:posOffset>1714500</wp:posOffset>
                </wp:positionH>
                <wp:positionV relativeFrom="paragraph">
                  <wp:posOffset>0</wp:posOffset>
                </wp:positionV>
                <wp:extent cx="3829685" cy="901700"/>
                <wp:effectExtent l="0" t="0" r="0" b="317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3CF6" w14:textId="77777777" w:rsidR="00326017" w:rsidRDefault="00326017" w:rsidP="00326017">
                            <w:pPr>
                              <w:pStyle w:val="Heading1"/>
                            </w:pPr>
                            <w:smartTag w:uri="urn:schemas-microsoft-com:office:smarttags" w:element="place">
                              <w:smartTag w:uri="urn:schemas-microsoft-com:office:smarttags" w:element="City">
                                <w:r>
                                  <w:t>St. John’s</w:t>
                                </w:r>
                              </w:smartTag>
                            </w:smartTag>
                            <w:r>
                              <w:t xml:space="preserve"> Lutheran Endowment Fund</w:t>
                            </w:r>
                          </w:p>
                          <w:p w14:paraId="3F5A5919" w14:textId="77777777" w:rsidR="00326017" w:rsidRDefault="00326017" w:rsidP="00BA14FA">
                            <w:pPr>
                              <w:pStyle w:val="Heading1"/>
                              <w:jc w:val="center"/>
                            </w:pPr>
                            <w:r>
                              <w:t>Application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22DD5B" id="_x0000_t202" coordsize="21600,21600" o:spt="202" path="m,l,21600r21600,l21600,xe">
                <v:stroke joinstyle="miter"/>
                <v:path gradientshapeok="t" o:connecttype="rect"/>
              </v:shapetype>
              <v:shape id="Text Box 3" o:spid="_x0000_s1026" type="#_x0000_t202" style="position:absolute;margin-left:135pt;margin-top:0;width:301.55pt;height:7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" filled="f" stroked="f">
                <v:textbox style="mso-fit-shape-to-text:t">
                  <w:txbxContent>
                    <w:p w14:paraId="1F273CF6" w14:textId="77777777" w:rsidR="00326017" w:rsidRDefault="00326017" w:rsidP="00326017">
                      <w:pPr>
                        <w:pStyle w:val="Heading1"/>
                      </w:pPr>
                      <w:smartTag w:uri="urn:schemas-microsoft-com:office:smarttags" w:element="place">
                        <w:smartTag w:uri="urn:schemas-microsoft-com:office:smarttags" w:element="City">
                          <w:r>
                            <w:t>St. John’s</w:t>
                          </w:r>
                        </w:smartTag>
                      </w:smartTag>
                      <w:r>
                        <w:t xml:space="preserve"> Lutheran Endowment Fund</w:t>
                      </w:r>
                    </w:p>
                    <w:p w14:paraId="3F5A5919" w14:textId="77777777" w:rsidR="00326017" w:rsidRDefault="00326017" w:rsidP="00BA14FA">
                      <w:pPr>
                        <w:pStyle w:val="Heading1"/>
                        <w:jc w:val="center"/>
                      </w:pPr>
                      <w:r>
                        <w:t>Application Form</w:t>
                      </w:r>
                    </w:p>
                  </w:txbxContent>
                </v:textbox>
                <w10:wrap type="square"/>
              </v:shape>
            </w:pict>
          </mc:Fallback>
        </mc:AlternateContent>
      </w:r>
      <w:r w:rsidR="00326017">
        <w:t xml:space="preserve">              </w:t>
      </w:r>
      <w:r>
        <w:rPr>
          <w:noProof/>
        </w:rPr>
        <w:drawing>
          <wp:inline distT="0" distB="0" distL="0" distR="0" wp14:anchorId="153E0294" wp14:editId="06F5AE94">
            <wp:extent cx="790575" cy="1228725"/>
            <wp:effectExtent l="0" t="0" r="9525" b="9525"/>
            <wp:docPr id="1" name="Picture 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p w14:paraId="565C63D1" w14:textId="77777777" w:rsidR="00326017" w:rsidRDefault="00326017" w:rsidP="0011427E"/>
    <w:p w14:paraId="316E33A0" w14:textId="77777777" w:rsidR="0011427E" w:rsidRDefault="0011427E" w:rsidP="0011427E">
      <w:r>
        <w:t xml:space="preserve">Applications for </w:t>
      </w:r>
      <w:smartTag w:uri="urn:schemas-microsoft-com:office:smarttags" w:element="place">
        <w:smartTag w:uri="urn:schemas-microsoft-com:office:smarttags" w:element="City">
          <w:r>
            <w:t>St. John’s</w:t>
          </w:r>
        </w:smartTag>
      </w:smartTag>
      <w:r>
        <w:t xml:space="preserve"> Lutheran Endowment Fund must be submitted in writing using this form. Additional information may be include</w:t>
      </w:r>
      <w:r w:rsidR="0038719F">
        <w:t>d on a separate sheet of paper if necessary.</w:t>
      </w:r>
    </w:p>
    <w:p w14:paraId="6BBF4DC6" w14:textId="77777777" w:rsidR="004E21C1" w:rsidRDefault="004E21C1" w:rsidP="0011427E"/>
    <w:p w14:paraId="25179E2A" w14:textId="77777777" w:rsidR="0011427E" w:rsidRDefault="0011427E" w:rsidP="0011427E">
      <w:r>
        <w:t xml:space="preserve"> Funds will be given only for projects that are deemed to have qualities which </w:t>
      </w:r>
      <w:r w:rsidR="0092509A">
        <w:t xml:space="preserve">meet </w:t>
      </w:r>
      <w:r>
        <w:t xml:space="preserve">the </w:t>
      </w:r>
      <w:smartTag w:uri="urn:schemas-microsoft-com:office:smarttags" w:element="place">
        <w:smartTag w:uri="urn:schemas-microsoft-com:office:smarttags" w:element="City">
          <w:r>
            <w:t>Mission</w:t>
          </w:r>
        </w:smartTag>
      </w:smartTag>
      <w:r>
        <w:t xml:space="preserve"> and Vision of St. John’s Lutheran church. </w:t>
      </w:r>
    </w:p>
    <w:p w14:paraId="161B8734" w14:textId="77777777" w:rsidR="0011427E" w:rsidRDefault="0011427E" w:rsidP="0011427E"/>
    <w:p w14:paraId="391E967B" w14:textId="77777777" w:rsidR="0011427E" w:rsidRPr="00A61795" w:rsidRDefault="0011427E" w:rsidP="00A61795">
      <w:pPr>
        <w:ind w:left="720" w:right="936"/>
        <w:rPr>
          <w:i/>
        </w:rPr>
      </w:pPr>
      <w:r w:rsidRPr="00A61795">
        <w:rPr>
          <w:i/>
        </w:rPr>
        <w:t xml:space="preserve">The mission of </w:t>
      </w:r>
      <w:smartTag w:uri="urn:schemas-microsoft-com:office:smarttags" w:element="place">
        <w:smartTag w:uri="urn:schemas-microsoft-com:office:smarttags" w:element="PlaceName">
          <w:r w:rsidRPr="00A61795">
            <w:rPr>
              <w:i/>
            </w:rPr>
            <w:t>St. John’s</w:t>
          </w:r>
        </w:smartTag>
        <w:r w:rsidRPr="00A61795">
          <w:rPr>
            <w:i/>
          </w:rPr>
          <w:t xml:space="preserve"> </w:t>
        </w:r>
        <w:smartTag w:uri="urn:schemas-microsoft-com:office:smarttags" w:element="PlaceName">
          <w:r w:rsidRPr="00A61795">
            <w:rPr>
              <w:i/>
            </w:rPr>
            <w:t>Lutheran</w:t>
          </w:r>
        </w:smartTag>
        <w:r w:rsidRPr="00A61795">
          <w:rPr>
            <w:i/>
          </w:rPr>
          <w:t xml:space="preserve"> </w:t>
        </w:r>
        <w:smartTag w:uri="urn:schemas-microsoft-com:office:smarttags" w:element="PlaceType">
          <w:r w:rsidRPr="00A61795">
            <w:rPr>
              <w:i/>
            </w:rPr>
            <w:t>Church</w:t>
          </w:r>
        </w:smartTag>
      </w:smartTag>
      <w:r w:rsidRPr="00A61795">
        <w:rPr>
          <w:i/>
        </w:rPr>
        <w:t xml:space="preserve"> is leading people into a growing relationship with Jesus Christ, His followers, and His world. (Matthew 22:37-39)</w:t>
      </w:r>
    </w:p>
    <w:p w14:paraId="657FB630" w14:textId="77777777" w:rsidR="0011427E" w:rsidRPr="00A61795" w:rsidRDefault="0011427E" w:rsidP="00A61795">
      <w:pPr>
        <w:ind w:left="720" w:right="936"/>
        <w:rPr>
          <w:i/>
        </w:rPr>
      </w:pPr>
    </w:p>
    <w:p w14:paraId="6F7D308B" w14:textId="77777777" w:rsidR="0011427E" w:rsidRDefault="0011427E" w:rsidP="00A61795">
      <w:pPr>
        <w:ind w:left="720" w:right="936"/>
      </w:pPr>
      <w:r w:rsidRPr="00A61795">
        <w:rPr>
          <w:i/>
        </w:rPr>
        <w:t xml:space="preserve">Our vision is </w:t>
      </w:r>
      <w:r w:rsidRPr="00A61795">
        <w:rPr>
          <w:b/>
          <w:i/>
        </w:rPr>
        <w:t>Leading People Up</w:t>
      </w:r>
      <w:r w:rsidRPr="00A61795">
        <w:rPr>
          <w:i/>
        </w:rPr>
        <w:t xml:space="preserve">: Growing Intimacy with Jesus Christ; </w:t>
      </w:r>
      <w:r w:rsidRPr="00A61795">
        <w:rPr>
          <w:b/>
          <w:i/>
        </w:rPr>
        <w:t>Leading People In</w:t>
      </w:r>
      <w:r w:rsidRPr="00A61795">
        <w:rPr>
          <w:i/>
        </w:rPr>
        <w:t xml:space="preserve">: Growing community with His followers; and </w:t>
      </w:r>
      <w:r w:rsidRPr="00A61795">
        <w:rPr>
          <w:b/>
          <w:i/>
        </w:rPr>
        <w:t>Leading People Out</w:t>
      </w:r>
      <w:r w:rsidRPr="00A61795">
        <w:rPr>
          <w:i/>
        </w:rPr>
        <w:t>: Growing relationships with the people of the World.</w:t>
      </w:r>
    </w:p>
    <w:p w14:paraId="30BC2DEC" w14:textId="77777777" w:rsidR="0011427E" w:rsidRDefault="0011427E" w:rsidP="0011427E"/>
    <w:p w14:paraId="3E3A8017" w14:textId="300F5D98" w:rsidR="009A51E0" w:rsidRDefault="009A51E0" w:rsidP="009A51E0">
      <w:r>
        <w:t>Project Titl</w:t>
      </w:r>
      <w:r w:rsidR="00F11BD9">
        <w:t>e: _</w:t>
      </w:r>
      <w:r w:rsidR="004115AB">
        <w:rPr>
          <w:u w:val="single"/>
        </w:rPr>
        <w:t xml:space="preserve"> </w:t>
      </w:r>
      <w:r w:rsidR="005540FB">
        <w:rPr>
          <w:u w:val="single"/>
        </w:rPr>
        <w:t>_______________</w:t>
      </w:r>
      <w:r>
        <w:t>__________</w:t>
      </w:r>
    </w:p>
    <w:p w14:paraId="6550C586" w14:textId="77777777" w:rsidR="00623920" w:rsidRDefault="00623920" w:rsidP="0011427E"/>
    <w:p w14:paraId="66B69758" w14:textId="58866DF4" w:rsidR="0011427E" w:rsidRDefault="00A61795" w:rsidP="0011427E">
      <w:r>
        <w:t>Date of Application: ___</w:t>
      </w:r>
      <w:r w:rsidR="00FF1DBC">
        <w:rPr>
          <w:u w:val="single"/>
        </w:rPr>
        <w:t>_____________________</w:t>
      </w:r>
    </w:p>
    <w:p w14:paraId="05D8F9DE" w14:textId="77777777" w:rsidR="00A61795" w:rsidRDefault="00A61795" w:rsidP="0011427E"/>
    <w:p w14:paraId="6FF66687" w14:textId="662967F7" w:rsidR="00A61795" w:rsidRDefault="00A61795" w:rsidP="0011427E">
      <w:r>
        <w:t>Name: ______</w:t>
      </w:r>
      <w:r w:rsidR="005540FB">
        <w:t xml:space="preserve"> </w:t>
      </w:r>
      <w:r>
        <w:t>___________________________________________________</w:t>
      </w:r>
    </w:p>
    <w:p w14:paraId="5AC841AD" w14:textId="77777777" w:rsidR="00A61795" w:rsidRDefault="00A61795" w:rsidP="0011427E"/>
    <w:p w14:paraId="4F8C74C5" w14:textId="04C8AD23" w:rsidR="00A61795" w:rsidRDefault="00A61795" w:rsidP="0011427E">
      <w:r>
        <w:t>Name of Organization _____</w:t>
      </w:r>
      <w:r w:rsidR="005540FB">
        <w:t xml:space="preserve"> </w:t>
      </w:r>
      <w:r>
        <w:t>____________</w:t>
      </w:r>
      <w:r w:rsidR="008E1BA4">
        <w:t>___</w:t>
      </w:r>
      <w:r>
        <w:t>_____________________</w:t>
      </w:r>
    </w:p>
    <w:p w14:paraId="5A688B1F" w14:textId="77777777" w:rsidR="00A61795" w:rsidRPr="00137D7E" w:rsidRDefault="00137D7E" w:rsidP="0011427E">
      <w:pPr>
        <w:rPr>
          <w:sz w:val="20"/>
          <w:szCs w:val="20"/>
        </w:rPr>
      </w:pPr>
      <w:r w:rsidRPr="00137D7E">
        <w:rPr>
          <w:sz w:val="20"/>
          <w:szCs w:val="20"/>
        </w:rPr>
        <w:t>(if applicable)</w:t>
      </w:r>
    </w:p>
    <w:p w14:paraId="77AE1121" w14:textId="77777777" w:rsidR="00137D7E" w:rsidRDefault="00137D7E" w:rsidP="0011427E"/>
    <w:p w14:paraId="6BD41C44" w14:textId="15219BBF" w:rsidR="00A61795" w:rsidRDefault="00A61795" w:rsidP="0011427E">
      <w:r>
        <w:t>Address: ____</w:t>
      </w:r>
      <w:r w:rsidR="005540FB">
        <w:t xml:space="preserve"> </w:t>
      </w:r>
      <w:r>
        <w:t>_________________________________________________</w:t>
      </w:r>
    </w:p>
    <w:p w14:paraId="434D5184" w14:textId="77777777" w:rsidR="00A61795" w:rsidRDefault="00A61795" w:rsidP="0011427E"/>
    <w:p w14:paraId="083D15B0" w14:textId="2725CD59" w:rsidR="00A61795" w:rsidRDefault="00A61795" w:rsidP="0011427E">
      <w:r>
        <w:t>City/State/Zip ____</w:t>
      </w:r>
      <w:r w:rsidR="005540FB">
        <w:t xml:space="preserve"> </w:t>
      </w:r>
      <w:r>
        <w:t>____________________________________________________</w:t>
      </w:r>
    </w:p>
    <w:p w14:paraId="2A75C786" w14:textId="77777777" w:rsidR="00A61795" w:rsidRDefault="00A61795" w:rsidP="0011427E"/>
    <w:p w14:paraId="03741735" w14:textId="70438EB8" w:rsidR="00A61795" w:rsidRDefault="00A61795" w:rsidP="0011427E">
      <w:r>
        <w:t>Phone: ________________</w:t>
      </w:r>
      <w:r w:rsidR="0092509A">
        <w:t>_____</w:t>
      </w:r>
      <w:r>
        <w:t>____</w:t>
      </w:r>
    </w:p>
    <w:p w14:paraId="17AAF039" w14:textId="77777777" w:rsidR="00A61795" w:rsidRDefault="00A61795" w:rsidP="0011427E"/>
    <w:p w14:paraId="13CE7561" w14:textId="717A5B18" w:rsidR="00A61795" w:rsidRDefault="00A61795" w:rsidP="0011427E">
      <w:r>
        <w:t>Amount Requested</w:t>
      </w:r>
      <w:r w:rsidR="005540FB">
        <w:t>_________</w:t>
      </w:r>
      <w:r w:rsidR="008E1BA4">
        <w:t>______</w:t>
      </w:r>
      <w:r>
        <w:t>__ Project Duration: Fro</w:t>
      </w:r>
      <w:r w:rsidR="008E1BA4">
        <w:t>m _</w:t>
      </w:r>
      <w:r w:rsidR="005540FB">
        <w:rPr>
          <w:u w:val="single"/>
        </w:rPr>
        <w:t>_________</w:t>
      </w:r>
      <w:r w:rsidR="005540FB">
        <w:t xml:space="preserve"> </w:t>
      </w:r>
      <w:r w:rsidR="008E1BA4">
        <w:t>_</w:t>
      </w:r>
      <w:r>
        <w:t xml:space="preserve"> To _</w:t>
      </w:r>
      <w:r w:rsidR="005540FB">
        <w:rPr>
          <w:u w:val="single"/>
        </w:rPr>
        <w:t>___________</w:t>
      </w:r>
      <w:r w:rsidR="005540FB">
        <w:t xml:space="preserve"> </w:t>
      </w:r>
      <w:r w:rsidR="008E1BA4">
        <w:t>__</w:t>
      </w:r>
      <w:r>
        <w:t>_</w:t>
      </w:r>
    </w:p>
    <w:p w14:paraId="7279C654" w14:textId="77777777" w:rsidR="009864E6" w:rsidRDefault="009864E6" w:rsidP="0011427E"/>
    <w:p w14:paraId="44BA7848" w14:textId="539320AE" w:rsidR="009864E6" w:rsidRDefault="009864E6" w:rsidP="0011427E">
      <w:r>
        <w:t>Check payable to: _____</w:t>
      </w:r>
      <w:r w:rsidR="005540FB">
        <w:rPr>
          <w:u w:val="single"/>
        </w:rPr>
        <w:t>_______</w:t>
      </w:r>
      <w:r w:rsidR="005540FB">
        <w:t xml:space="preserve"> </w:t>
      </w:r>
      <w:r>
        <w:t>________________________________________</w:t>
      </w:r>
    </w:p>
    <w:p w14:paraId="40A52E0F" w14:textId="77777777" w:rsidR="009864E6" w:rsidRDefault="009864E6" w:rsidP="0011427E"/>
    <w:p w14:paraId="1BE4CF5E" w14:textId="77777777" w:rsidR="009864E6" w:rsidRDefault="009864E6" w:rsidP="0011427E">
      <w:r>
        <w:t>_____Check to be mailed:_____________________________________________________________</w:t>
      </w:r>
    </w:p>
    <w:p w14:paraId="33F3FB6D" w14:textId="77777777" w:rsidR="009864E6" w:rsidRDefault="009864E6" w:rsidP="0011427E"/>
    <w:p w14:paraId="320159DE" w14:textId="1BE412DB" w:rsidR="009864E6" w:rsidRDefault="009864E6" w:rsidP="0011427E">
      <w:r>
        <w:t>__</w:t>
      </w:r>
      <w:r w:rsidR="005540FB">
        <w:rPr>
          <w:u w:val="single"/>
        </w:rPr>
        <w:t>_</w:t>
      </w:r>
      <w:r w:rsidR="005540FB">
        <w:t xml:space="preserve"> </w:t>
      </w:r>
      <w:r>
        <w:t>_ Check to be hand delivered to: ____</w:t>
      </w:r>
      <w:r w:rsidR="005540FB">
        <w:t xml:space="preserve"> </w:t>
      </w:r>
      <w:r>
        <w:t>_____________________________________</w:t>
      </w:r>
    </w:p>
    <w:p w14:paraId="78E1683F" w14:textId="77777777" w:rsidR="00A61795" w:rsidRDefault="00A61795" w:rsidP="0011427E"/>
    <w:p w14:paraId="7A69277A" w14:textId="70FC9479" w:rsidR="00A61795" w:rsidRDefault="00A61795" w:rsidP="0011427E">
      <w:r>
        <w:t>When will funds be required: ___</w:t>
      </w:r>
      <w:r w:rsidR="005540FB">
        <w:t xml:space="preserve"> </w:t>
      </w:r>
      <w:r>
        <w:t>_________________</w:t>
      </w:r>
    </w:p>
    <w:p w14:paraId="2F1C776C" w14:textId="77777777" w:rsidR="00623920" w:rsidRDefault="00623920" w:rsidP="0011427E"/>
    <w:p w14:paraId="721E26B3" w14:textId="2DE33D29" w:rsidR="00623920" w:rsidRDefault="00623920" w:rsidP="0011427E">
      <w:r>
        <w:t>_</w:t>
      </w:r>
      <w:r w:rsidR="005540FB">
        <w:t xml:space="preserve"> </w:t>
      </w:r>
      <w:r>
        <w:t>____ One time event      _____ Annual event</w:t>
      </w:r>
    </w:p>
    <w:p w14:paraId="09BF9146" w14:textId="77777777" w:rsidR="00623920" w:rsidRDefault="009864E6" w:rsidP="00363E8C">
      <w:pPr>
        <w:pStyle w:val="Heading1"/>
      </w:pPr>
      <w:r>
        <w:br w:type="page"/>
      </w:r>
      <w:r w:rsidR="00B25C55">
        <w:rPr>
          <w:noProof/>
        </w:rPr>
        <w:lastRenderedPageBreak/>
        <mc:AlternateContent>
          <mc:Choice Requires="wps">
            <w:drawing>
              <wp:anchor distT="0" distB="0" distL="114300" distR="114300" simplePos="0" relativeHeight="251656704" behindDoc="0" locked="0" layoutInCell="1" allowOverlap="1" wp14:anchorId="1A3709D5" wp14:editId="4C80EE58">
                <wp:simplePos x="0" y="0"/>
                <wp:positionH relativeFrom="column">
                  <wp:posOffset>1943100</wp:posOffset>
                </wp:positionH>
                <wp:positionV relativeFrom="paragraph">
                  <wp:posOffset>228600</wp:posOffset>
                </wp:positionV>
                <wp:extent cx="3829685" cy="901700"/>
                <wp:effectExtent l="0" t="0" r="0" b="317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3BEF" w14:textId="77777777" w:rsidR="000E6E66" w:rsidRDefault="000E6E66" w:rsidP="000E6E66">
                            <w:pPr>
                              <w:pStyle w:val="Heading1"/>
                            </w:pPr>
                            <w:smartTag w:uri="urn:schemas-microsoft-com:office:smarttags" w:element="place">
                              <w:smartTag w:uri="urn:schemas-microsoft-com:office:smarttags" w:element="City">
                                <w:r>
                                  <w:t>St. John’s</w:t>
                                </w:r>
                              </w:smartTag>
                            </w:smartTag>
                            <w:r>
                              <w:t xml:space="preserve"> Lutheran Endowment Fund</w:t>
                            </w:r>
                          </w:p>
                          <w:p w14:paraId="2C9A21AF" w14:textId="77777777" w:rsidR="000E6E66" w:rsidRDefault="000E6E66" w:rsidP="000E6E66">
                            <w:pPr>
                              <w:pStyle w:val="Heading1"/>
                              <w:jc w:val="center"/>
                            </w:pPr>
                            <w:r>
                              <w:t>Application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3709D5" id="Text Box 5" o:spid="_x0000_s1027" type="#_x0000_t202" style="position:absolute;margin-left:153pt;margin-top:18pt;width:301.55pt;height: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" filled="f" stroked="f">
                <v:textbox style="mso-fit-shape-to-text:t">
                  <w:txbxContent>
                    <w:p w14:paraId="3DBA3BEF" w14:textId="77777777" w:rsidR="000E6E66" w:rsidRDefault="000E6E66" w:rsidP="000E6E66">
                      <w:pPr>
                        <w:pStyle w:val="Heading1"/>
                      </w:pPr>
                      <w:smartTag w:uri="urn:schemas-microsoft-com:office:smarttags" w:element="place">
                        <w:smartTag w:uri="urn:schemas-microsoft-com:office:smarttags" w:element="City">
                          <w:r>
                            <w:t>St. John’s</w:t>
                          </w:r>
                        </w:smartTag>
                      </w:smartTag>
                      <w:r>
                        <w:t xml:space="preserve"> Lutheran Endowment Fund</w:t>
                      </w:r>
                    </w:p>
                    <w:p w14:paraId="2C9A21AF" w14:textId="77777777" w:rsidR="000E6E66" w:rsidRDefault="000E6E66" w:rsidP="000E6E66">
                      <w:pPr>
                        <w:pStyle w:val="Heading1"/>
                        <w:jc w:val="center"/>
                      </w:pPr>
                      <w:r>
                        <w:t>Application Form</w:t>
                      </w:r>
                    </w:p>
                  </w:txbxContent>
                </v:textbox>
                <w10:wrap type="square"/>
              </v:shape>
            </w:pict>
          </mc:Fallback>
        </mc:AlternateContent>
      </w:r>
      <w:r w:rsidR="00B25C55">
        <w:rPr>
          <w:noProof/>
        </w:rPr>
        <w:drawing>
          <wp:inline distT="0" distB="0" distL="0" distR="0" wp14:anchorId="09448821" wp14:editId="25270B85">
            <wp:extent cx="790575" cy="1228725"/>
            <wp:effectExtent l="0" t="0" r="9525" b="9525"/>
            <wp:docPr id="2" name="Picture 2"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p w14:paraId="1534E1CE" w14:textId="77777777" w:rsidR="000E6E66" w:rsidRDefault="000E6E66" w:rsidP="000E6E66">
      <w:pPr>
        <w:ind w:left="360"/>
      </w:pPr>
    </w:p>
    <w:p w14:paraId="28C7583B" w14:textId="77777777" w:rsidR="00623920" w:rsidRDefault="00623920" w:rsidP="00DA14F2">
      <w:pPr>
        <w:numPr>
          <w:ilvl w:val="0"/>
          <w:numId w:val="2"/>
        </w:numPr>
      </w:pPr>
      <w:r>
        <w:t>Describe the project:</w:t>
      </w:r>
    </w:p>
    <w:p w14:paraId="7F4B1BAC" w14:textId="01AE1A7A" w:rsidR="006F12A1" w:rsidRDefault="006F12A1" w:rsidP="00F9008F">
      <w:pPr>
        <w:ind w:left="720"/>
        <w:rPr>
          <w:i/>
        </w:rPr>
      </w:pPr>
    </w:p>
    <w:p w14:paraId="0F3A5FDD" w14:textId="4D7C54D6" w:rsidR="005540FB" w:rsidRDefault="005540FB" w:rsidP="00F9008F">
      <w:pPr>
        <w:ind w:left="720"/>
        <w:rPr>
          <w:i/>
        </w:rPr>
      </w:pPr>
    </w:p>
    <w:p w14:paraId="35CF8563" w14:textId="753CF32A" w:rsidR="005540FB" w:rsidRDefault="005540FB" w:rsidP="00F9008F">
      <w:pPr>
        <w:ind w:left="720"/>
        <w:rPr>
          <w:i/>
        </w:rPr>
      </w:pPr>
    </w:p>
    <w:p w14:paraId="3E49880C" w14:textId="25F4FC84" w:rsidR="005540FB" w:rsidRDefault="005540FB" w:rsidP="00F9008F">
      <w:pPr>
        <w:ind w:left="720"/>
        <w:rPr>
          <w:i/>
        </w:rPr>
      </w:pPr>
    </w:p>
    <w:p w14:paraId="42882AB8" w14:textId="77777777" w:rsidR="005540FB" w:rsidRDefault="005540FB" w:rsidP="00F9008F">
      <w:pPr>
        <w:ind w:left="720"/>
        <w:rPr>
          <w:i/>
        </w:rPr>
      </w:pPr>
    </w:p>
    <w:p w14:paraId="7F71904A" w14:textId="77777777" w:rsidR="00A42501" w:rsidRDefault="00A42501" w:rsidP="00DA14F2">
      <w:pPr>
        <w:numPr>
          <w:ilvl w:val="0"/>
          <w:numId w:val="2"/>
        </w:numPr>
      </w:pPr>
      <w:r>
        <w:t>What is the objective of the project</w:t>
      </w:r>
      <w:r w:rsidR="0009586D">
        <w:t>?</w:t>
      </w:r>
    </w:p>
    <w:p w14:paraId="14BD6ABF" w14:textId="77777777" w:rsidR="005540FB" w:rsidRPr="005540FB" w:rsidRDefault="005540FB" w:rsidP="005540FB">
      <w:pPr>
        <w:ind w:left="720"/>
      </w:pPr>
    </w:p>
    <w:p w14:paraId="76AA8ECD" w14:textId="77777777" w:rsidR="005540FB" w:rsidRPr="005540FB" w:rsidRDefault="005540FB" w:rsidP="005540FB">
      <w:pPr>
        <w:ind w:left="720"/>
      </w:pPr>
    </w:p>
    <w:p w14:paraId="7ECAA398" w14:textId="77777777" w:rsidR="005540FB" w:rsidRPr="005540FB" w:rsidRDefault="005540FB" w:rsidP="005540FB">
      <w:pPr>
        <w:ind w:left="720"/>
      </w:pPr>
    </w:p>
    <w:p w14:paraId="08F7FF81" w14:textId="77777777" w:rsidR="005540FB" w:rsidRPr="005540FB" w:rsidRDefault="005540FB" w:rsidP="005540FB">
      <w:pPr>
        <w:ind w:left="720"/>
      </w:pPr>
    </w:p>
    <w:p w14:paraId="17EA312C" w14:textId="77777777" w:rsidR="005540FB" w:rsidRPr="005540FB" w:rsidRDefault="005540FB" w:rsidP="005540FB">
      <w:pPr>
        <w:ind w:left="720"/>
      </w:pPr>
    </w:p>
    <w:p w14:paraId="0A53186A" w14:textId="77777777" w:rsidR="005540FB" w:rsidRPr="005540FB" w:rsidRDefault="005540FB" w:rsidP="005540FB">
      <w:pPr>
        <w:ind w:left="720"/>
      </w:pPr>
    </w:p>
    <w:p w14:paraId="0DF9361C" w14:textId="77777777" w:rsidR="005540FB" w:rsidRPr="005540FB" w:rsidRDefault="005540FB" w:rsidP="005540FB">
      <w:pPr>
        <w:ind w:left="720"/>
      </w:pPr>
    </w:p>
    <w:p w14:paraId="34EC8527" w14:textId="77777777" w:rsidR="005540FB" w:rsidRPr="005540FB" w:rsidRDefault="005540FB" w:rsidP="005540FB">
      <w:pPr>
        <w:ind w:left="720"/>
      </w:pPr>
    </w:p>
    <w:p w14:paraId="1F7F4603" w14:textId="77777777" w:rsidR="005540FB" w:rsidRPr="005540FB" w:rsidRDefault="005540FB" w:rsidP="005540FB">
      <w:pPr>
        <w:ind w:left="720"/>
      </w:pPr>
    </w:p>
    <w:p w14:paraId="4F5A02A3" w14:textId="77777777" w:rsidR="005540FB" w:rsidRPr="005540FB" w:rsidRDefault="005540FB" w:rsidP="005540FB">
      <w:pPr>
        <w:ind w:left="720"/>
      </w:pPr>
    </w:p>
    <w:p w14:paraId="4A7C8E2A" w14:textId="70AD9C81" w:rsidR="00623920" w:rsidRDefault="00623920" w:rsidP="00DA14F2">
      <w:pPr>
        <w:numPr>
          <w:ilvl w:val="0"/>
          <w:numId w:val="2"/>
        </w:numPr>
      </w:pPr>
      <w:r>
        <w:t xml:space="preserve">Please explain how the project fulfills the mission of St. John’s </w:t>
      </w:r>
      <w:smartTag w:uri="urn:schemas-microsoft-com:office:smarttags" w:element="PlaceName">
        <w:r w:rsidR="00A42501">
          <w:t>Lutheran</w:t>
        </w:r>
      </w:smartTag>
      <w:r w:rsidR="00A42501">
        <w:t xml:space="preserve"> </w:t>
      </w:r>
      <w:smartTag w:uri="urn:schemas-microsoft-com:office:smarttags" w:element="PlaceType">
        <w:r w:rsidR="00A42501">
          <w:t>Church</w:t>
        </w:r>
      </w:smartTag>
      <w:r>
        <w:t xml:space="preserve">:  </w:t>
      </w:r>
    </w:p>
    <w:p w14:paraId="2766BA80" w14:textId="73820829" w:rsidR="00623920" w:rsidRDefault="00623920" w:rsidP="00F9008F">
      <w:pPr>
        <w:ind w:left="720"/>
        <w:rPr>
          <w:i/>
        </w:rPr>
      </w:pPr>
    </w:p>
    <w:p w14:paraId="5E80024E" w14:textId="2E2AD82F" w:rsidR="005540FB" w:rsidRDefault="005540FB" w:rsidP="00F9008F">
      <w:pPr>
        <w:ind w:left="720"/>
        <w:rPr>
          <w:i/>
        </w:rPr>
      </w:pPr>
    </w:p>
    <w:p w14:paraId="3CB45F9C" w14:textId="6EC4CA05" w:rsidR="005540FB" w:rsidRDefault="005540FB" w:rsidP="00F9008F">
      <w:pPr>
        <w:ind w:left="720"/>
        <w:rPr>
          <w:i/>
        </w:rPr>
      </w:pPr>
    </w:p>
    <w:p w14:paraId="0E8726AB" w14:textId="71E3238B" w:rsidR="005540FB" w:rsidRDefault="005540FB" w:rsidP="00F9008F">
      <w:pPr>
        <w:ind w:left="720"/>
        <w:rPr>
          <w:i/>
        </w:rPr>
      </w:pPr>
    </w:p>
    <w:p w14:paraId="31D778E5" w14:textId="77777777" w:rsidR="005540FB" w:rsidRDefault="005540FB" w:rsidP="00F9008F">
      <w:pPr>
        <w:ind w:left="720"/>
        <w:rPr>
          <w:i/>
        </w:rPr>
      </w:pPr>
    </w:p>
    <w:p w14:paraId="2B0D80CA" w14:textId="77777777" w:rsidR="0009586D" w:rsidRDefault="0009586D" w:rsidP="00F9008F">
      <w:pPr>
        <w:ind w:left="720"/>
      </w:pPr>
    </w:p>
    <w:p w14:paraId="40129961" w14:textId="77777777" w:rsidR="00623920" w:rsidRDefault="00A42501" w:rsidP="00DA14F2">
      <w:pPr>
        <w:numPr>
          <w:ilvl w:val="0"/>
          <w:numId w:val="2"/>
        </w:numPr>
      </w:pPr>
      <w:r>
        <w:t xml:space="preserve">Please read the General Purpose of the Endowment Fund and explain which </w:t>
      </w:r>
      <w:r w:rsidR="00623920">
        <w:t xml:space="preserve">ministry dimension </w:t>
      </w:r>
      <w:r w:rsidR="0092509A">
        <w:t>t</w:t>
      </w:r>
      <w:r>
        <w:t>he project fits into:</w:t>
      </w:r>
    </w:p>
    <w:p w14:paraId="33136228" w14:textId="6FE55C73" w:rsidR="00F9008F" w:rsidRDefault="00F9008F" w:rsidP="00A42501"/>
    <w:p w14:paraId="4D189A1E" w14:textId="599A3B09" w:rsidR="005540FB" w:rsidRDefault="005540FB" w:rsidP="00A42501"/>
    <w:p w14:paraId="0CD7B1D9" w14:textId="49CE82AF" w:rsidR="005540FB" w:rsidRDefault="005540FB" w:rsidP="00A42501"/>
    <w:p w14:paraId="12785DE7" w14:textId="2EB710BB" w:rsidR="005540FB" w:rsidRDefault="005540FB" w:rsidP="00A42501"/>
    <w:p w14:paraId="4009970C" w14:textId="4AF47B47" w:rsidR="005540FB" w:rsidRDefault="005540FB" w:rsidP="00A42501"/>
    <w:p w14:paraId="202A3D6B" w14:textId="0F82F78F" w:rsidR="005540FB" w:rsidRDefault="005540FB" w:rsidP="00A42501"/>
    <w:p w14:paraId="2E5FD994" w14:textId="77777777" w:rsidR="005540FB" w:rsidRDefault="005540FB" w:rsidP="00A42501"/>
    <w:p w14:paraId="09A96FE7" w14:textId="77777777" w:rsidR="00A42501" w:rsidRDefault="00A42501" w:rsidP="00DA14F2">
      <w:pPr>
        <w:numPr>
          <w:ilvl w:val="0"/>
          <w:numId w:val="2"/>
        </w:numPr>
      </w:pPr>
      <w:r>
        <w:t>Itemize how the funds will be used or distributed:</w:t>
      </w:r>
    </w:p>
    <w:p w14:paraId="334D58C4" w14:textId="389F05F9" w:rsidR="0001748B" w:rsidRDefault="0001748B" w:rsidP="000C5992">
      <w:pPr>
        <w:ind w:left="1440"/>
        <w:rPr>
          <w:i/>
        </w:rPr>
      </w:pPr>
    </w:p>
    <w:p w14:paraId="47B4E8A4" w14:textId="024DA47D" w:rsidR="005540FB" w:rsidRDefault="005540FB" w:rsidP="000C5992">
      <w:pPr>
        <w:ind w:left="1440"/>
        <w:rPr>
          <w:i/>
        </w:rPr>
      </w:pPr>
    </w:p>
    <w:p w14:paraId="77ABF8C4" w14:textId="1B73819A" w:rsidR="005540FB" w:rsidRDefault="005540FB" w:rsidP="000C5992">
      <w:pPr>
        <w:ind w:left="1440"/>
        <w:rPr>
          <w:i/>
        </w:rPr>
      </w:pPr>
    </w:p>
    <w:p w14:paraId="393FA7DE" w14:textId="5A17CEF5" w:rsidR="005540FB" w:rsidRDefault="005540FB" w:rsidP="000C5992">
      <w:pPr>
        <w:ind w:left="1440"/>
        <w:rPr>
          <w:i/>
        </w:rPr>
      </w:pPr>
    </w:p>
    <w:p w14:paraId="5E6B68A4" w14:textId="77777777" w:rsidR="005540FB" w:rsidRDefault="005540FB" w:rsidP="000C5992">
      <w:pPr>
        <w:ind w:left="1440"/>
        <w:rPr>
          <w:i/>
        </w:rPr>
      </w:pPr>
    </w:p>
    <w:p w14:paraId="39532428" w14:textId="77777777" w:rsidR="006E4720" w:rsidRPr="00EF51E8" w:rsidRDefault="006E4720" w:rsidP="006E4720">
      <w:pPr>
        <w:ind w:left="1440"/>
        <w:rPr>
          <w:i/>
        </w:rPr>
      </w:pPr>
    </w:p>
    <w:p w14:paraId="459EDAE9" w14:textId="77777777" w:rsidR="0023392D" w:rsidRDefault="0023392D" w:rsidP="0023392D">
      <w:pPr>
        <w:rPr>
          <w:i/>
        </w:rPr>
      </w:pPr>
    </w:p>
    <w:p w14:paraId="7A410850" w14:textId="77777777" w:rsidR="00F01366" w:rsidRDefault="00F01366" w:rsidP="0011427E"/>
    <w:p w14:paraId="2BE8E5F1" w14:textId="77777777" w:rsidR="009C6ACF" w:rsidRDefault="00B25C55" w:rsidP="009C6ACF">
      <w:r>
        <w:rPr>
          <w:noProof/>
        </w:rPr>
        <mc:AlternateContent>
          <mc:Choice Requires="wps">
            <w:drawing>
              <wp:anchor distT="0" distB="0" distL="114300" distR="114300" simplePos="0" relativeHeight="251657728" behindDoc="0" locked="0" layoutInCell="1" allowOverlap="1" wp14:anchorId="65F1A343" wp14:editId="02113927">
                <wp:simplePos x="0" y="0"/>
                <wp:positionH relativeFrom="column">
                  <wp:posOffset>1943100</wp:posOffset>
                </wp:positionH>
                <wp:positionV relativeFrom="paragraph">
                  <wp:posOffset>167640</wp:posOffset>
                </wp:positionV>
                <wp:extent cx="3829685" cy="901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77A7" w14:textId="77777777" w:rsidR="009C6ACF" w:rsidRDefault="009C6ACF" w:rsidP="009C6ACF">
                            <w:pPr>
                              <w:pStyle w:val="Heading1"/>
                            </w:pPr>
                            <w:smartTag w:uri="urn:schemas-microsoft-com:office:smarttags" w:element="place">
                              <w:smartTag w:uri="urn:schemas-microsoft-com:office:smarttags" w:element="City">
                                <w:r>
                                  <w:t>St. John’s</w:t>
                                </w:r>
                              </w:smartTag>
                            </w:smartTag>
                            <w:r>
                              <w:t xml:space="preserve"> Lutheran Endowment Fund</w:t>
                            </w:r>
                          </w:p>
                          <w:p w14:paraId="1940119F" w14:textId="77777777" w:rsidR="009C6ACF" w:rsidRDefault="009C6ACF" w:rsidP="009C6ACF">
                            <w:pPr>
                              <w:pStyle w:val="Heading1"/>
                              <w:jc w:val="center"/>
                            </w:pPr>
                            <w:r>
                              <w:t>Application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F1A343" id="Text Box 7" o:spid="_x0000_s1028" type="#_x0000_t202" style="position:absolute;margin-left:153pt;margin-top:13.2pt;width:301.55pt;height: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" filled="f" stroked="f">
                <v:textbox style="mso-fit-shape-to-text:t">
                  <w:txbxContent>
                    <w:p w14:paraId="2F0977A7" w14:textId="77777777" w:rsidR="009C6ACF" w:rsidRDefault="009C6ACF" w:rsidP="009C6ACF">
                      <w:pPr>
                        <w:pStyle w:val="Heading1"/>
                      </w:pPr>
                      <w:smartTag w:uri="urn:schemas-microsoft-com:office:smarttags" w:element="place">
                        <w:smartTag w:uri="urn:schemas-microsoft-com:office:smarttags" w:element="City">
                          <w:r>
                            <w:t>St. John’s</w:t>
                          </w:r>
                        </w:smartTag>
                      </w:smartTag>
                      <w:r>
                        <w:t xml:space="preserve"> Lutheran Endowment Fund</w:t>
                      </w:r>
                    </w:p>
                    <w:p w14:paraId="1940119F" w14:textId="77777777" w:rsidR="009C6ACF" w:rsidRDefault="009C6ACF" w:rsidP="009C6ACF">
                      <w:pPr>
                        <w:pStyle w:val="Heading1"/>
                        <w:jc w:val="center"/>
                      </w:pPr>
                      <w:r>
                        <w:t>Application Form</w:t>
                      </w:r>
                    </w:p>
                  </w:txbxContent>
                </v:textbox>
                <w10:wrap type="square"/>
              </v:shape>
            </w:pict>
          </mc:Fallback>
        </mc:AlternateContent>
      </w:r>
      <w:r w:rsidR="009C6ACF">
        <w:t xml:space="preserve">              </w:t>
      </w:r>
      <w:r>
        <w:rPr>
          <w:noProof/>
        </w:rPr>
        <w:drawing>
          <wp:inline distT="0" distB="0" distL="0" distR="0" wp14:anchorId="69CA51A6" wp14:editId="11AB4E43">
            <wp:extent cx="790575" cy="1228725"/>
            <wp:effectExtent l="0" t="0" r="9525" b="9525"/>
            <wp:docPr id="3" name="Picture 3"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p w14:paraId="20CA1237" w14:textId="77777777" w:rsidR="009C6ACF" w:rsidRDefault="009C6ACF" w:rsidP="009C6ACF"/>
    <w:p w14:paraId="03297C49" w14:textId="77777777" w:rsidR="009C6ACF" w:rsidRDefault="009C6ACF" w:rsidP="009C6ACF"/>
    <w:p w14:paraId="6991A7C0" w14:textId="77777777" w:rsidR="009C6ACF" w:rsidRDefault="009C6ACF" w:rsidP="009C6ACF">
      <w:r>
        <w:t>Please submit your application to the Endowment Committee at:</w:t>
      </w:r>
    </w:p>
    <w:p w14:paraId="13DD698A" w14:textId="77777777" w:rsidR="009C6ACF" w:rsidRDefault="009C6ACF" w:rsidP="009C6ACF"/>
    <w:p w14:paraId="3026961F" w14:textId="77777777" w:rsidR="009C6ACF" w:rsidRDefault="009C6ACF" w:rsidP="009C6ACF">
      <w:pPr>
        <w:ind w:left="2160"/>
      </w:pPr>
      <w:smartTag w:uri="urn:schemas-microsoft-com:office:smarttags" w:element="place">
        <w:smartTag w:uri="urn:schemas-microsoft-com:office:smarttags" w:element="City">
          <w:r>
            <w:t>St. John’s</w:t>
          </w:r>
        </w:smartTag>
      </w:smartTag>
      <w:r>
        <w:t xml:space="preserve"> Lutheran church</w:t>
      </w:r>
    </w:p>
    <w:p w14:paraId="5359E593" w14:textId="77777777" w:rsidR="009C6ACF" w:rsidRDefault="009C6ACF" w:rsidP="009C6ACF">
      <w:pPr>
        <w:ind w:left="2160"/>
      </w:pPr>
      <w:r>
        <w:t>Endowment Committee</w:t>
      </w:r>
    </w:p>
    <w:p w14:paraId="3AC908BA" w14:textId="77777777" w:rsidR="009C6ACF" w:rsidRDefault="009C6ACF" w:rsidP="009C6ACF">
      <w:pPr>
        <w:ind w:left="2160"/>
      </w:pPr>
      <w:smartTag w:uri="urn:schemas-microsoft-com:office:smarttags" w:element="Street">
        <w:smartTag w:uri="urn:schemas-microsoft-com:office:smarttags" w:element="address">
          <w:r>
            <w:t>3521 Linda Vista Avenue</w:t>
          </w:r>
        </w:smartTag>
      </w:smartTag>
    </w:p>
    <w:p w14:paraId="4D60969F" w14:textId="77777777" w:rsidR="009C6ACF" w:rsidRDefault="009C6ACF" w:rsidP="009C6ACF">
      <w:pPr>
        <w:ind w:left="2160"/>
      </w:pPr>
      <w:smartTag w:uri="urn:schemas-microsoft-com:office:smarttags" w:element="place">
        <w:smartTag w:uri="urn:schemas-microsoft-com:office:smarttags" w:element="City">
          <w:r>
            <w:t>Napa</w:t>
          </w:r>
        </w:smartTag>
        <w:r>
          <w:t xml:space="preserve">, </w:t>
        </w:r>
        <w:smartTag w:uri="urn:schemas-microsoft-com:office:smarttags" w:element="State">
          <w:r>
            <w:t>CA</w:t>
          </w:r>
        </w:smartTag>
        <w:r>
          <w:t xml:space="preserve"> </w:t>
        </w:r>
        <w:smartTag w:uri="urn:schemas-microsoft-com:office:smarttags" w:element="PostalCode">
          <w:r>
            <w:t>94558-2703</w:t>
          </w:r>
        </w:smartTag>
      </w:smartTag>
    </w:p>
    <w:p w14:paraId="0D7F1D71" w14:textId="77777777" w:rsidR="009C6ACF" w:rsidRDefault="009C6ACF" w:rsidP="009C6ACF">
      <w:pPr>
        <w:ind w:left="2160"/>
      </w:pPr>
    </w:p>
    <w:p w14:paraId="60993D0F" w14:textId="48A350B9" w:rsidR="009C6ACF" w:rsidRDefault="009C6ACF" w:rsidP="009C6ACF">
      <w:r>
        <w:t xml:space="preserve">The deadline for requests </w:t>
      </w:r>
      <w:r w:rsidR="006420C8">
        <w:t>is March 15th</w:t>
      </w:r>
      <w:r>
        <w:t xml:space="preserve">. </w:t>
      </w:r>
      <w:r w:rsidR="006420C8">
        <w:t xml:space="preserve"> </w:t>
      </w:r>
      <w:r>
        <w:t>Requests will be reviewed by the Endowment Fund Committee and submitted to the Board of Directors for approval. You will be notified after the Board of Directors makes their determination. (No later than June 30</w:t>
      </w:r>
      <w:r w:rsidRPr="00137D7E">
        <w:rPr>
          <w:vertAlign w:val="superscript"/>
        </w:rPr>
        <w:t>th</w:t>
      </w:r>
      <w:r>
        <w:t>)</w:t>
      </w:r>
    </w:p>
    <w:p w14:paraId="71C84D73" w14:textId="77777777" w:rsidR="009C6ACF" w:rsidRDefault="009C6ACF" w:rsidP="009C6ACF"/>
    <w:p w14:paraId="2C502F49" w14:textId="77777777" w:rsidR="009C6ACF" w:rsidRPr="0092509A" w:rsidRDefault="009C6ACF" w:rsidP="009C6ACF">
      <w:pPr>
        <w:pStyle w:val="Footer"/>
        <w:rPr>
          <w:b/>
        </w:rPr>
      </w:pPr>
      <w:r w:rsidRPr="0092509A">
        <w:rPr>
          <w:b/>
        </w:rPr>
        <w:t>Signature</w:t>
      </w:r>
    </w:p>
    <w:p w14:paraId="1B32DCC3" w14:textId="77777777" w:rsidR="009C6ACF" w:rsidRPr="0092509A" w:rsidRDefault="009C6ACF" w:rsidP="009C6ACF">
      <w:pPr>
        <w:pStyle w:val="Footer"/>
        <w:rPr>
          <w:b/>
        </w:rPr>
      </w:pPr>
    </w:p>
    <w:p w14:paraId="094BE522" w14:textId="77777777" w:rsidR="009C6ACF" w:rsidRPr="0092509A" w:rsidRDefault="00B25C55" w:rsidP="009C6ACF">
      <w:pPr>
        <w:pStyle w:val="Footer"/>
        <w:rPr>
          <w:b/>
        </w:rPr>
      </w:pPr>
      <w:r>
        <w:rPr>
          <w:noProof/>
        </w:rPr>
        <mc:AlternateContent>
          <mc:Choice Requires="wps">
            <w:drawing>
              <wp:anchor distT="0" distB="0" distL="114300" distR="114300" simplePos="0" relativeHeight="251658752" behindDoc="0" locked="0" layoutInCell="1" allowOverlap="1" wp14:anchorId="73E61B9B" wp14:editId="5DBDFD25">
                <wp:simplePos x="0" y="0"/>
                <wp:positionH relativeFrom="column">
                  <wp:posOffset>0</wp:posOffset>
                </wp:positionH>
                <wp:positionV relativeFrom="paragraph">
                  <wp:posOffset>2595880</wp:posOffset>
                </wp:positionV>
                <wp:extent cx="5029200" cy="2286000"/>
                <wp:effectExtent l="19050" t="24130" r="19050" b="2349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0"/>
                        </a:xfrm>
                        <a:prstGeom prst="rect">
                          <a:avLst/>
                        </a:prstGeom>
                        <a:solidFill>
                          <a:srgbClr val="FFFFFF"/>
                        </a:solidFill>
                        <a:ln w="38100">
                          <a:solidFill>
                            <a:srgbClr val="000000"/>
                          </a:solidFill>
                          <a:miter lim="800000"/>
                          <a:headEnd/>
                          <a:tailEnd/>
                        </a:ln>
                      </wps:spPr>
                      <wps:txbx>
                        <w:txbxContent>
                          <w:p w14:paraId="31288661" w14:textId="77777777" w:rsidR="009C6ACF" w:rsidRDefault="009C6ACF" w:rsidP="009C6ACF">
                            <w:pPr>
                              <w:jc w:val="right"/>
                              <w:rPr>
                                <w:b/>
                                <w:sz w:val="22"/>
                                <w:szCs w:val="22"/>
                              </w:rPr>
                            </w:pPr>
                          </w:p>
                          <w:p w14:paraId="7AB7FA5F" w14:textId="77777777" w:rsidR="009C6ACF" w:rsidRPr="003E1263" w:rsidRDefault="009C6ACF" w:rsidP="009C6ACF">
                            <w:pPr>
                              <w:rPr>
                                <w:b/>
                                <w:sz w:val="22"/>
                                <w:szCs w:val="22"/>
                              </w:rPr>
                            </w:pPr>
                            <w:r w:rsidRPr="003E1263">
                              <w:rPr>
                                <w:b/>
                                <w:sz w:val="22"/>
                                <w:szCs w:val="22"/>
                              </w:rPr>
                              <w:t>Committee Recommendation: _____Support     _____Not Support</w:t>
                            </w:r>
                          </w:p>
                          <w:p w14:paraId="7F0D051F" w14:textId="77777777" w:rsidR="009C6ACF" w:rsidRDefault="009C6ACF" w:rsidP="009C6ACF">
                            <w:pPr>
                              <w:rPr>
                                <w:sz w:val="28"/>
                                <w:szCs w:val="28"/>
                              </w:rPr>
                            </w:pPr>
                          </w:p>
                          <w:p w14:paraId="318A64C8" w14:textId="77777777" w:rsidR="009C6ACF" w:rsidRDefault="009C6ACF" w:rsidP="009C6ACF">
                            <w:pPr>
                              <w:rPr>
                                <w:sz w:val="28"/>
                                <w:szCs w:val="28"/>
                              </w:rPr>
                            </w:pPr>
                            <w:r>
                              <w:rPr>
                                <w:sz w:val="28"/>
                                <w:szCs w:val="28"/>
                              </w:rPr>
                              <w:t>______________________________________________</w:t>
                            </w:r>
                          </w:p>
                          <w:p w14:paraId="25492380" w14:textId="77777777" w:rsidR="009C6ACF" w:rsidRDefault="009C6ACF" w:rsidP="009C6ACF">
                            <w:pPr>
                              <w:rPr>
                                <w:i/>
                                <w:sz w:val="22"/>
                                <w:szCs w:val="22"/>
                              </w:rPr>
                            </w:pPr>
                            <w:r w:rsidRPr="003E1263">
                              <w:rPr>
                                <w:i/>
                                <w:sz w:val="22"/>
                                <w:szCs w:val="22"/>
                              </w:rPr>
                              <w:t xml:space="preserve">Committee Secretary Signature                               </w:t>
                            </w:r>
                            <w:r>
                              <w:rPr>
                                <w:i/>
                                <w:sz w:val="22"/>
                                <w:szCs w:val="22"/>
                              </w:rPr>
                              <w:t xml:space="preserve">                   </w:t>
                            </w:r>
                            <w:r w:rsidRPr="003E1263">
                              <w:rPr>
                                <w:i/>
                                <w:sz w:val="22"/>
                                <w:szCs w:val="22"/>
                              </w:rPr>
                              <w:t>Date</w:t>
                            </w:r>
                          </w:p>
                          <w:p w14:paraId="01E3ACFC" w14:textId="77777777" w:rsidR="009C6ACF" w:rsidRDefault="009C6ACF" w:rsidP="009C6ACF">
                            <w:pPr>
                              <w:rPr>
                                <w:i/>
                                <w:sz w:val="22"/>
                                <w:szCs w:val="22"/>
                              </w:rPr>
                            </w:pPr>
                          </w:p>
                          <w:p w14:paraId="166FFDF7" w14:textId="77777777" w:rsidR="009C6ACF" w:rsidRDefault="009C6ACF" w:rsidP="009C6ACF">
                            <w:pPr>
                              <w:rPr>
                                <w:b/>
                                <w:sz w:val="22"/>
                                <w:szCs w:val="22"/>
                              </w:rPr>
                            </w:pPr>
                          </w:p>
                          <w:p w14:paraId="616EABF8" w14:textId="77777777" w:rsidR="009C6ACF" w:rsidRPr="003E1263" w:rsidRDefault="009C6ACF" w:rsidP="009C6ACF">
                            <w:pPr>
                              <w:rPr>
                                <w:b/>
                                <w:sz w:val="22"/>
                                <w:szCs w:val="22"/>
                              </w:rPr>
                            </w:pPr>
                            <w:r w:rsidRPr="003E1263">
                              <w:rPr>
                                <w:b/>
                                <w:sz w:val="22"/>
                                <w:szCs w:val="22"/>
                              </w:rPr>
                              <w:t>Board Approval: _____Approve     _____Disapproved</w:t>
                            </w:r>
                          </w:p>
                          <w:p w14:paraId="6DC8459F" w14:textId="77777777" w:rsidR="009C6ACF" w:rsidRDefault="009C6ACF" w:rsidP="009C6ACF">
                            <w:pPr>
                              <w:rPr>
                                <w:sz w:val="28"/>
                                <w:szCs w:val="28"/>
                              </w:rPr>
                            </w:pPr>
                          </w:p>
                          <w:p w14:paraId="3723E09E" w14:textId="77777777" w:rsidR="009C6ACF" w:rsidRDefault="009C6ACF" w:rsidP="009C6ACF">
                            <w:pPr>
                              <w:rPr>
                                <w:sz w:val="28"/>
                                <w:szCs w:val="28"/>
                              </w:rPr>
                            </w:pPr>
                            <w:r>
                              <w:rPr>
                                <w:sz w:val="28"/>
                                <w:szCs w:val="28"/>
                              </w:rPr>
                              <w:t>______________________________________________</w:t>
                            </w:r>
                          </w:p>
                          <w:p w14:paraId="766CF0FA" w14:textId="77777777" w:rsidR="009C6ACF" w:rsidRPr="003E1263" w:rsidRDefault="009C6ACF" w:rsidP="009C6ACF">
                            <w:pPr>
                              <w:rPr>
                                <w:i/>
                                <w:sz w:val="28"/>
                                <w:szCs w:val="28"/>
                              </w:rPr>
                            </w:pPr>
                            <w:r>
                              <w:rPr>
                                <w:i/>
                                <w:sz w:val="22"/>
                                <w:szCs w:val="22"/>
                              </w:rPr>
                              <w:t>Board</w:t>
                            </w:r>
                            <w:r w:rsidRPr="003E1263">
                              <w:rPr>
                                <w:i/>
                                <w:sz w:val="22"/>
                                <w:szCs w:val="22"/>
                              </w:rPr>
                              <w:t xml:space="preserve"> Secretary Signature                             </w:t>
                            </w:r>
                            <w:r>
                              <w:rPr>
                                <w:i/>
                                <w:sz w:val="22"/>
                                <w:szCs w:val="22"/>
                              </w:rPr>
                              <w:t xml:space="preserve">                          </w:t>
                            </w:r>
                            <w:r w:rsidRPr="003E1263">
                              <w:rPr>
                                <w:i/>
                                <w:sz w:val="22"/>
                                <w:szCs w:val="22"/>
                              </w:rPr>
                              <w:t xml:space="preserve">  Date</w:t>
                            </w:r>
                          </w:p>
                          <w:p w14:paraId="4C659005" w14:textId="77777777" w:rsidR="009C6ACF" w:rsidRPr="003E1263" w:rsidRDefault="009C6ACF" w:rsidP="009C6ACF">
                            <w:pPr>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1B9B" id="Text Box 8" o:spid="_x0000_s1029" type="#_x0000_t202" style="position:absolute;margin-left:0;margin-top:204.4pt;width:396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" strokeweight="3pt">
                <v:textbox>
                  <w:txbxContent>
                    <w:p w14:paraId="31288661" w14:textId="77777777" w:rsidR="009C6ACF" w:rsidRDefault="009C6ACF" w:rsidP="009C6ACF">
                      <w:pPr>
                        <w:jc w:val="right"/>
                        <w:rPr>
                          <w:b/>
                          <w:sz w:val="22"/>
                          <w:szCs w:val="22"/>
                        </w:rPr>
                      </w:pPr>
                    </w:p>
                    <w:p w14:paraId="7AB7FA5F" w14:textId="77777777" w:rsidR="009C6ACF" w:rsidRPr="003E1263" w:rsidRDefault="009C6ACF" w:rsidP="009C6ACF">
                      <w:pPr>
                        <w:rPr>
                          <w:b/>
                          <w:sz w:val="22"/>
                          <w:szCs w:val="22"/>
                        </w:rPr>
                      </w:pPr>
                      <w:r w:rsidRPr="003E1263">
                        <w:rPr>
                          <w:b/>
                          <w:sz w:val="22"/>
                          <w:szCs w:val="22"/>
                        </w:rPr>
                        <w:t>Committee Recommendation: _____Support     _____Not Support</w:t>
                      </w:r>
                    </w:p>
                    <w:p w14:paraId="7F0D051F" w14:textId="77777777" w:rsidR="009C6ACF" w:rsidRDefault="009C6ACF" w:rsidP="009C6ACF">
                      <w:pPr>
                        <w:rPr>
                          <w:sz w:val="28"/>
                          <w:szCs w:val="28"/>
                        </w:rPr>
                      </w:pPr>
                    </w:p>
                    <w:p w14:paraId="318A64C8" w14:textId="77777777" w:rsidR="009C6ACF" w:rsidRDefault="009C6ACF" w:rsidP="009C6ACF">
                      <w:pPr>
                        <w:rPr>
                          <w:sz w:val="28"/>
                          <w:szCs w:val="28"/>
                        </w:rPr>
                      </w:pPr>
                      <w:r>
                        <w:rPr>
                          <w:sz w:val="28"/>
                          <w:szCs w:val="28"/>
                        </w:rPr>
                        <w:t>______________________________________________</w:t>
                      </w:r>
                    </w:p>
                    <w:p w14:paraId="25492380" w14:textId="77777777" w:rsidR="009C6ACF" w:rsidRDefault="009C6ACF" w:rsidP="009C6ACF">
                      <w:pPr>
                        <w:rPr>
                          <w:i/>
                          <w:sz w:val="22"/>
                          <w:szCs w:val="22"/>
                        </w:rPr>
                      </w:pPr>
                      <w:r w:rsidRPr="003E1263">
                        <w:rPr>
                          <w:i/>
                          <w:sz w:val="22"/>
                          <w:szCs w:val="22"/>
                        </w:rPr>
                        <w:t xml:space="preserve">Committee Secretary Signature                               </w:t>
                      </w:r>
                      <w:r>
                        <w:rPr>
                          <w:i/>
                          <w:sz w:val="22"/>
                          <w:szCs w:val="22"/>
                        </w:rPr>
                        <w:t xml:space="preserve">                   </w:t>
                      </w:r>
                      <w:r w:rsidRPr="003E1263">
                        <w:rPr>
                          <w:i/>
                          <w:sz w:val="22"/>
                          <w:szCs w:val="22"/>
                        </w:rPr>
                        <w:t>Date</w:t>
                      </w:r>
                    </w:p>
                    <w:p w14:paraId="01E3ACFC" w14:textId="77777777" w:rsidR="009C6ACF" w:rsidRDefault="009C6ACF" w:rsidP="009C6ACF">
                      <w:pPr>
                        <w:rPr>
                          <w:i/>
                          <w:sz w:val="22"/>
                          <w:szCs w:val="22"/>
                        </w:rPr>
                      </w:pPr>
                    </w:p>
                    <w:p w14:paraId="166FFDF7" w14:textId="77777777" w:rsidR="009C6ACF" w:rsidRDefault="009C6ACF" w:rsidP="009C6ACF">
                      <w:pPr>
                        <w:rPr>
                          <w:b/>
                          <w:sz w:val="22"/>
                          <w:szCs w:val="22"/>
                        </w:rPr>
                      </w:pPr>
                    </w:p>
                    <w:p w14:paraId="616EABF8" w14:textId="77777777" w:rsidR="009C6ACF" w:rsidRPr="003E1263" w:rsidRDefault="009C6ACF" w:rsidP="009C6ACF">
                      <w:pPr>
                        <w:rPr>
                          <w:b/>
                          <w:sz w:val="22"/>
                          <w:szCs w:val="22"/>
                        </w:rPr>
                      </w:pPr>
                      <w:r w:rsidRPr="003E1263">
                        <w:rPr>
                          <w:b/>
                          <w:sz w:val="22"/>
                          <w:szCs w:val="22"/>
                        </w:rPr>
                        <w:t>Board Approval: _____Approve     _____Disapproved</w:t>
                      </w:r>
                    </w:p>
                    <w:p w14:paraId="6DC8459F" w14:textId="77777777" w:rsidR="009C6ACF" w:rsidRDefault="009C6ACF" w:rsidP="009C6ACF">
                      <w:pPr>
                        <w:rPr>
                          <w:sz w:val="28"/>
                          <w:szCs w:val="28"/>
                        </w:rPr>
                      </w:pPr>
                    </w:p>
                    <w:p w14:paraId="3723E09E" w14:textId="77777777" w:rsidR="009C6ACF" w:rsidRDefault="009C6ACF" w:rsidP="009C6ACF">
                      <w:pPr>
                        <w:rPr>
                          <w:sz w:val="28"/>
                          <w:szCs w:val="28"/>
                        </w:rPr>
                      </w:pPr>
                      <w:r>
                        <w:rPr>
                          <w:sz w:val="28"/>
                          <w:szCs w:val="28"/>
                        </w:rPr>
                        <w:t>______________________________________________</w:t>
                      </w:r>
                    </w:p>
                    <w:p w14:paraId="766CF0FA" w14:textId="77777777" w:rsidR="009C6ACF" w:rsidRPr="003E1263" w:rsidRDefault="009C6ACF" w:rsidP="009C6ACF">
                      <w:pPr>
                        <w:rPr>
                          <w:i/>
                          <w:sz w:val="28"/>
                          <w:szCs w:val="28"/>
                        </w:rPr>
                      </w:pPr>
                      <w:r>
                        <w:rPr>
                          <w:i/>
                          <w:sz w:val="22"/>
                          <w:szCs w:val="22"/>
                        </w:rPr>
                        <w:t>Board</w:t>
                      </w:r>
                      <w:r w:rsidRPr="003E1263">
                        <w:rPr>
                          <w:i/>
                          <w:sz w:val="22"/>
                          <w:szCs w:val="22"/>
                        </w:rPr>
                        <w:t xml:space="preserve"> Secretary Signature                             </w:t>
                      </w:r>
                      <w:r>
                        <w:rPr>
                          <w:i/>
                          <w:sz w:val="22"/>
                          <w:szCs w:val="22"/>
                        </w:rPr>
                        <w:t xml:space="preserve">                          </w:t>
                      </w:r>
                      <w:r w:rsidRPr="003E1263">
                        <w:rPr>
                          <w:i/>
                          <w:sz w:val="22"/>
                          <w:szCs w:val="22"/>
                        </w:rPr>
                        <w:t xml:space="preserve">  Date</w:t>
                      </w:r>
                    </w:p>
                    <w:p w14:paraId="4C659005" w14:textId="77777777" w:rsidR="009C6ACF" w:rsidRPr="003E1263" w:rsidRDefault="009C6ACF" w:rsidP="009C6ACF">
                      <w:pPr>
                        <w:rPr>
                          <w:i/>
                          <w:sz w:val="28"/>
                          <w:szCs w:val="28"/>
                        </w:rPr>
                      </w:pPr>
                    </w:p>
                  </w:txbxContent>
                </v:textbox>
                <w10:wrap type="square"/>
              </v:shape>
            </w:pict>
          </mc:Fallback>
        </mc:AlternateContent>
      </w:r>
      <w:r w:rsidR="009C6ACF" w:rsidRPr="0092509A">
        <w:rPr>
          <w:b/>
        </w:rPr>
        <w:t xml:space="preserve">I certify that the information I have provided in this application is true and accurate to the best of my knowledge. I agree that if I am awarded a grant from this Endowment fund, I will utilize these funds only for the purpose that was outlined in the application that I submitted to the endowment Committee. I also give the Endowment committee permission to have the information submitted in this application to be reviewed </w:t>
      </w:r>
      <w:r w:rsidR="009C6ACF">
        <w:rPr>
          <w:b/>
        </w:rPr>
        <w:t xml:space="preserve">by </w:t>
      </w:r>
      <w:r w:rsidR="009C6ACF" w:rsidRPr="0092509A">
        <w:rPr>
          <w:b/>
        </w:rPr>
        <w:t xml:space="preserve">the committee members and the </w:t>
      </w:r>
      <w:r w:rsidR="009C6ACF">
        <w:rPr>
          <w:b/>
        </w:rPr>
        <w:t>Board of D</w:t>
      </w:r>
      <w:r w:rsidR="009C6ACF" w:rsidRPr="0092509A">
        <w:rPr>
          <w:b/>
        </w:rPr>
        <w:t>irectors, and give permission to the Endowment Committee to publicly acknowledge me as a grant recipient, should a grant be awarded to me.</w:t>
      </w:r>
    </w:p>
    <w:p w14:paraId="3FA1F6FC" w14:textId="77777777" w:rsidR="009C6ACF" w:rsidRPr="0092509A" w:rsidRDefault="009C6ACF" w:rsidP="009C6ACF">
      <w:pPr>
        <w:rPr>
          <w:b/>
        </w:rPr>
      </w:pPr>
    </w:p>
    <w:p w14:paraId="438CECC6" w14:textId="77777777" w:rsidR="009C6ACF" w:rsidRDefault="009C6ACF" w:rsidP="009C6ACF">
      <w:pPr>
        <w:rPr>
          <w:b/>
        </w:rPr>
      </w:pPr>
    </w:p>
    <w:p w14:paraId="10644FDC" w14:textId="77777777" w:rsidR="009C6ACF" w:rsidRPr="0092509A" w:rsidRDefault="009C6ACF" w:rsidP="009C6ACF">
      <w:pPr>
        <w:rPr>
          <w:b/>
        </w:rPr>
      </w:pPr>
      <w:r w:rsidRPr="0092509A">
        <w:rPr>
          <w:b/>
        </w:rPr>
        <w:t>__________________________________________________</w:t>
      </w:r>
    </w:p>
    <w:p w14:paraId="73585BEC" w14:textId="77777777" w:rsidR="009C6ACF" w:rsidRPr="0092509A" w:rsidRDefault="009C6ACF" w:rsidP="009C6ACF">
      <w:pPr>
        <w:rPr>
          <w:b/>
        </w:rPr>
      </w:pPr>
      <w:r w:rsidRPr="0092509A">
        <w:rPr>
          <w:b/>
        </w:rPr>
        <w:t>Signature of Applicant</w:t>
      </w:r>
    </w:p>
    <w:p w14:paraId="1FCB64FF" w14:textId="77777777" w:rsidR="009C6ACF" w:rsidRPr="0092509A" w:rsidRDefault="009C6ACF" w:rsidP="009C6ACF">
      <w:pPr>
        <w:rPr>
          <w:b/>
        </w:rPr>
      </w:pPr>
    </w:p>
    <w:p w14:paraId="58EE52A4" w14:textId="77777777" w:rsidR="009C6ACF" w:rsidRPr="0092509A" w:rsidRDefault="009C6ACF" w:rsidP="009C6ACF">
      <w:pPr>
        <w:rPr>
          <w:b/>
        </w:rPr>
      </w:pPr>
      <w:r w:rsidRPr="0092509A">
        <w:rPr>
          <w:b/>
        </w:rPr>
        <w:t>__________________________________________________</w:t>
      </w:r>
    </w:p>
    <w:p w14:paraId="49E54CC5" w14:textId="77777777" w:rsidR="009C6ACF" w:rsidRDefault="009C6ACF" w:rsidP="009C6ACF">
      <w:pPr>
        <w:rPr>
          <w:b/>
        </w:rPr>
      </w:pPr>
      <w:r w:rsidRPr="0092509A">
        <w:rPr>
          <w:b/>
        </w:rPr>
        <w:t>Date</w:t>
      </w:r>
    </w:p>
    <w:p w14:paraId="7CBF10AF" w14:textId="77777777" w:rsidR="009C6ACF" w:rsidRDefault="009C6ACF" w:rsidP="009C6ACF">
      <w:pPr>
        <w:rPr>
          <w:b/>
        </w:rPr>
      </w:pPr>
    </w:p>
    <w:p w14:paraId="48EFF1B9" w14:textId="77777777" w:rsidR="009C6ACF" w:rsidRDefault="009C6ACF" w:rsidP="009C6ACF">
      <w:r>
        <w:t xml:space="preserve">       </w:t>
      </w:r>
    </w:p>
    <w:p w14:paraId="381932A1" w14:textId="77777777" w:rsidR="009C6ACF" w:rsidRDefault="009C6ACF" w:rsidP="009C6ACF"/>
    <w:p w14:paraId="39B81DF6" w14:textId="77777777" w:rsidR="009C6ACF" w:rsidRDefault="009C6ACF" w:rsidP="009C6ACF"/>
    <w:p w14:paraId="6762272E" w14:textId="77777777" w:rsidR="009C6ACF" w:rsidRDefault="009C6ACF" w:rsidP="009C6ACF"/>
    <w:p w14:paraId="3B85EE1F" w14:textId="77777777" w:rsidR="009C6ACF" w:rsidRDefault="009C6ACF" w:rsidP="009C6ACF"/>
    <w:p w14:paraId="1C0CF002" w14:textId="77777777" w:rsidR="009C6ACF" w:rsidRDefault="009C6ACF" w:rsidP="009C6ACF"/>
    <w:p w14:paraId="376040EA" w14:textId="77777777" w:rsidR="009C6ACF" w:rsidRDefault="00B25C55" w:rsidP="009C6ACF">
      <w:r>
        <w:rPr>
          <w:noProof/>
        </w:rPr>
        <w:lastRenderedPageBreak/>
        <mc:AlternateContent>
          <mc:Choice Requires="wps">
            <w:drawing>
              <wp:anchor distT="0" distB="0" distL="114300" distR="114300" simplePos="0" relativeHeight="251659776" behindDoc="0" locked="0" layoutInCell="1" allowOverlap="1" wp14:anchorId="5CA56DC0" wp14:editId="51703B83">
                <wp:simplePos x="0" y="0"/>
                <wp:positionH relativeFrom="column">
                  <wp:posOffset>1943100</wp:posOffset>
                </wp:positionH>
                <wp:positionV relativeFrom="paragraph">
                  <wp:posOffset>0</wp:posOffset>
                </wp:positionV>
                <wp:extent cx="3829685" cy="901700"/>
                <wp:effectExtent l="0" t="0" r="0" b="317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2226" w14:textId="77777777" w:rsidR="009C6ACF" w:rsidRDefault="009C6ACF" w:rsidP="009C6ACF">
                            <w:pPr>
                              <w:pStyle w:val="Heading1"/>
                            </w:pPr>
                            <w:smartTag w:uri="urn:schemas-microsoft-com:office:smarttags" w:element="place">
                              <w:smartTag w:uri="urn:schemas-microsoft-com:office:smarttags" w:element="City">
                                <w:r>
                                  <w:t>St. John’s</w:t>
                                </w:r>
                              </w:smartTag>
                            </w:smartTag>
                            <w:r>
                              <w:t xml:space="preserve"> Lutheran Endowment Fund</w:t>
                            </w:r>
                          </w:p>
                          <w:p w14:paraId="3C14009E" w14:textId="77777777" w:rsidR="009C6ACF" w:rsidRDefault="009C6ACF" w:rsidP="009C6ACF">
                            <w:pPr>
                              <w:pStyle w:val="Heading1"/>
                              <w:jc w:val="center"/>
                            </w:pPr>
                            <w:r>
                              <w:t>Application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A56DC0" id="Text Box 9" o:spid="_x0000_s1030" type="#_x0000_t202" style="position:absolute;margin-left:153pt;margin-top:0;width:301.55pt;height: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" filled="f" stroked="f">
                <v:textbox style="mso-fit-shape-to-text:t">
                  <w:txbxContent>
                    <w:p w14:paraId="5AFD2226" w14:textId="77777777" w:rsidR="009C6ACF" w:rsidRDefault="009C6ACF" w:rsidP="009C6ACF">
                      <w:pPr>
                        <w:pStyle w:val="Heading1"/>
                      </w:pPr>
                      <w:smartTag w:uri="urn:schemas-microsoft-com:office:smarttags" w:element="place">
                        <w:smartTag w:uri="urn:schemas-microsoft-com:office:smarttags" w:element="City">
                          <w:r>
                            <w:t>St. John’s</w:t>
                          </w:r>
                        </w:smartTag>
                      </w:smartTag>
                      <w:r>
                        <w:t xml:space="preserve"> Lutheran Endowment Fund</w:t>
                      </w:r>
                    </w:p>
                    <w:p w14:paraId="3C14009E" w14:textId="77777777" w:rsidR="009C6ACF" w:rsidRDefault="009C6ACF" w:rsidP="009C6ACF">
                      <w:pPr>
                        <w:pStyle w:val="Heading1"/>
                        <w:jc w:val="center"/>
                      </w:pPr>
                      <w:r>
                        <w:t>Application Form</w:t>
                      </w:r>
                    </w:p>
                  </w:txbxContent>
                </v:textbox>
                <w10:wrap type="square"/>
              </v:shape>
            </w:pict>
          </mc:Fallback>
        </mc:AlternateContent>
      </w:r>
      <w:r w:rsidR="009C6ACF">
        <w:t xml:space="preserve">              </w:t>
      </w:r>
      <w:r>
        <w:rPr>
          <w:noProof/>
        </w:rPr>
        <w:drawing>
          <wp:inline distT="0" distB="0" distL="0" distR="0" wp14:anchorId="59A7E57B" wp14:editId="191B982C">
            <wp:extent cx="790575" cy="1228725"/>
            <wp:effectExtent l="0" t="0" r="9525" b="9525"/>
            <wp:docPr id="4" name="Picture 4"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p w14:paraId="02A70FBA" w14:textId="77777777" w:rsidR="009C6ACF" w:rsidRDefault="009C6ACF" w:rsidP="009C6ACF"/>
    <w:p w14:paraId="5E130751" w14:textId="77777777" w:rsidR="009C6ACF" w:rsidRDefault="009C6ACF" w:rsidP="009C6ACF"/>
    <w:p w14:paraId="1B0CA9D6" w14:textId="77777777" w:rsidR="009C6ACF" w:rsidRPr="004909DC" w:rsidRDefault="009C6ACF" w:rsidP="009C6ACF">
      <w:pPr>
        <w:pStyle w:val="Default"/>
        <w:rPr>
          <w:b/>
          <w:bCs/>
          <w:sz w:val="20"/>
          <w:szCs w:val="20"/>
        </w:rPr>
      </w:pPr>
      <w:r w:rsidRPr="004909DC">
        <w:rPr>
          <w:b/>
          <w:bCs/>
          <w:sz w:val="20"/>
          <w:szCs w:val="20"/>
        </w:rPr>
        <w:t xml:space="preserve">GENERAL PURPOSE </w:t>
      </w:r>
    </w:p>
    <w:p w14:paraId="4FDC4770" w14:textId="77777777" w:rsidR="009C6ACF" w:rsidRPr="004909DC" w:rsidRDefault="009C6ACF" w:rsidP="009C6ACF">
      <w:pPr>
        <w:pStyle w:val="Default"/>
        <w:rPr>
          <w:b/>
          <w:bCs/>
          <w:sz w:val="20"/>
          <w:szCs w:val="20"/>
        </w:rPr>
      </w:pPr>
    </w:p>
    <w:p w14:paraId="50AD8594" w14:textId="77777777" w:rsidR="009C6ACF" w:rsidRPr="004909DC" w:rsidRDefault="009C6ACF" w:rsidP="009C6ACF">
      <w:pPr>
        <w:pStyle w:val="Default"/>
        <w:rPr>
          <w:sz w:val="20"/>
          <w:szCs w:val="20"/>
        </w:rPr>
      </w:pPr>
      <w:r w:rsidRPr="004909DC">
        <w:rPr>
          <w:b/>
          <w:bCs/>
          <w:sz w:val="20"/>
          <w:szCs w:val="20"/>
        </w:rPr>
        <w:t>A</w:t>
      </w:r>
      <w:r w:rsidRPr="004909DC">
        <w:rPr>
          <w:sz w:val="20"/>
          <w:szCs w:val="20"/>
        </w:rPr>
        <w:t xml:space="preserve">. The Endowment's purpose shall be to receive, to manage and to distribute funding to support and implement the mission and vision of </w:t>
      </w:r>
      <w:smartTag w:uri="urn:schemas-microsoft-com:office:smarttags" w:element="place">
        <w:smartTag w:uri="urn:schemas-microsoft-com:office:smarttags" w:element="PlaceName">
          <w:r w:rsidRPr="004909DC">
            <w:rPr>
              <w:sz w:val="20"/>
              <w:szCs w:val="20"/>
            </w:rPr>
            <w:t>St. John’s</w:t>
          </w:r>
        </w:smartTag>
        <w:r w:rsidRPr="004909DC">
          <w:rPr>
            <w:sz w:val="20"/>
            <w:szCs w:val="20"/>
          </w:rPr>
          <w:t xml:space="preserve"> </w:t>
        </w:r>
        <w:smartTag w:uri="urn:schemas-microsoft-com:office:smarttags" w:element="PlaceName">
          <w:r w:rsidRPr="004909DC">
            <w:rPr>
              <w:sz w:val="20"/>
              <w:szCs w:val="20"/>
            </w:rPr>
            <w:t>Evangelical</w:t>
          </w:r>
        </w:smartTag>
        <w:r w:rsidRPr="004909DC">
          <w:rPr>
            <w:sz w:val="20"/>
            <w:szCs w:val="20"/>
          </w:rPr>
          <w:t xml:space="preserve"> </w:t>
        </w:r>
        <w:smartTag w:uri="urn:schemas-microsoft-com:office:smarttags" w:element="PlaceName">
          <w:r w:rsidRPr="004909DC">
            <w:rPr>
              <w:sz w:val="20"/>
              <w:szCs w:val="20"/>
            </w:rPr>
            <w:t>Lutheran</w:t>
          </w:r>
        </w:smartTag>
        <w:r w:rsidRPr="004909DC">
          <w:rPr>
            <w:sz w:val="20"/>
            <w:szCs w:val="20"/>
          </w:rPr>
          <w:t xml:space="preserve"> </w:t>
        </w:r>
        <w:smartTag w:uri="urn:schemas-microsoft-com:office:smarttags" w:element="PlaceType">
          <w:r w:rsidRPr="004909DC">
            <w:rPr>
              <w:sz w:val="20"/>
              <w:szCs w:val="20"/>
            </w:rPr>
            <w:t>Church</w:t>
          </w:r>
        </w:smartTag>
      </w:smartTag>
      <w:r w:rsidRPr="004909DC">
        <w:rPr>
          <w:sz w:val="20"/>
          <w:szCs w:val="20"/>
        </w:rPr>
        <w:t xml:space="preserve">. 1. Mission Statement – </w:t>
      </w:r>
      <w:r w:rsidRPr="004909DC">
        <w:rPr>
          <w:i/>
          <w:iCs/>
          <w:sz w:val="20"/>
          <w:szCs w:val="20"/>
        </w:rPr>
        <w:t xml:space="preserve">Leading people into a growing relationship with Jesus Christ, His followers and His world. </w:t>
      </w:r>
      <w:r w:rsidRPr="004909DC">
        <w:rPr>
          <w:sz w:val="20"/>
          <w:szCs w:val="20"/>
        </w:rPr>
        <w:t xml:space="preserve">2. Vision – Leading people </w:t>
      </w:r>
      <w:r w:rsidRPr="004909DC">
        <w:rPr>
          <w:b/>
          <w:bCs/>
          <w:sz w:val="20"/>
          <w:szCs w:val="20"/>
        </w:rPr>
        <w:t>up</w:t>
      </w:r>
      <w:r w:rsidRPr="004909DC">
        <w:rPr>
          <w:sz w:val="20"/>
          <w:szCs w:val="20"/>
        </w:rPr>
        <w:t xml:space="preserve">, Leading people </w:t>
      </w:r>
      <w:r w:rsidRPr="004909DC">
        <w:rPr>
          <w:b/>
          <w:bCs/>
          <w:sz w:val="20"/>
          <w:szCs w:val="20"/>
        </w:rPr>
        <w:t>in</w:t>
      </w:r>
      <w:r w:rsidRPr="004909DC">
        <w:rPr>
          <w:sz w:val="20"/>
          <w:szCs w:val="20"/>
        </w:rPr>
        <w:t xml:space="preserve">, Leading people </w:t>
      </w:r>
      <w:r w:rsidRPr="004909DC">
        <w:rPr>
          <w:b/>
          <w:bCs/>
          <w:sz w:val="20"/>
          <w:szCs w:val="20"/>
        </w:rPr>
        <w:t xml:space="preserve">out </w:t>
      </w:r>
    </w:p>
    <w:p w14:paraId="2BEA5C34" w14:textId="77777777" w:rsidR="009C6ACF" w:rsidRPr="004909DC" w:rsidRDefault="009C6ACF" w:rsidP="009C6ACF">
      <w:pPr>
        <w:pStyle w:val="Default"/>
        <w:rPr>
          <w:b/>
          <w:bCs/>
          <w:sz w:val="20"/>
          <w:szCs w:val="20"/>
        </w:rPr>
      </w:pPr>
    </w:p>
    <w:p w14:paraId="58DFFDC6" w14:textId="77777777" w:rsidR="009C6ACF" w:rsidRPr="004909DC" w:rsidRDefault="009C6ACF" w:rsidP="009C6ACF">
      <w:pPr>
        <w:pStyle w:val="Default"/>
        <w:rPr>
          <w:b/>
          <w:bCs/>
          <w:sz w:val="20"/>
          <w:szCs w:val="20"/>
        </w:rPr>
      </w:pPr>
      <w:r w:rsidRPr="004909DC">
        <w:rPr>
          <w:b/>
          <w:bCs/>
          <w:sz w:val="20"/>
          <w:szCs w:val="20"/>
        </w:rPr>
        <w:t xml:space="preserve">B. Dimension I – Leading People Up: Growing Intimacy with Jesus Christ </w:t>
      </w:r>
    </w:p>
    <w:p w14:paraId="24176854" w14:textId="77777777" w:rsidR="009C6ACF" w:rsidRPr="004909DC" w:rsidRDefault="009C6ACF" w:rsidP="009C6ACF">
      <w:pPr>
        <w:pStyle w:val="Default"/>
        <w:rPr>
          <w:b/>
          <w:bCs/>
          <w:sz w:val="20"/>
          <w:szCs w:val="20"/>
        </w:rPr>
      </w:pPr>
    </w:p>
    <w:p w14:paraId="310A185D" w14:textId="77777777" w:rsidR="009C6ACF" w:rsidRPr="004909DC" w:rsidRDefault="009C6ACF" w:rsidP="009C6ACF">
      <w:pPr>
        <w:pStyle w:val="Default"/>
        <w:ind w:left="360"/>
        <w:rPr>
          <w:sz w:val="20"/>
          <w:szCs w:val="20"/>
        </w:rPr>
      </w:pPr>
      <w:r w:rsidRPr="004909DC">
        <w:rPr>
          <w:b/>
          <w:bCs/>
          <w:sz w:val="20"/>
          <w:szCs w:val="20"/>
        </w:rPr>
        <w:t xml:space="preserve">Worship &amp; Spiritual Growth Endowment </w:t>
      </w:r>
    </w:p>
    <w:p w14:paraId="6B5563F3" w14:textId="77777777" w:rsidR="009C6ACF" w:rsidRPr="004909DC" w:rsidRDefault="009C6ACF" w:rsidP="009C6ACF">
      <w:pPr>
        <w:pStyle w:val="Default"/>
        <w:numPr>
          <w:ilvl w:val="0"/>
          <w:numId w:val="4"/>
        </w:numPr>
        <w:tabs>
          <w:tab w:val="clear" w:pos="360"/>
          <w:tab w:val="num" w:pos="720"/>
        </w:tabs>
        <w:ind w:left="720"/>
        <w:rPr>
          <w:sz w:val="20"/>
          <w:szCs w:val="20"/>
        </w:rPr>
      </w:pPr>
      <w:r w:rsidRPr="004909DC">
        <w:rPr>
          <w:sz w:val="20"/>
          <w:szCs w:val="20"/>
        </w:rPr>
        <w:t xml:space="preserve">Start-up funding for new staff and/or programs </w:t>
      </w:r>
    </w:p>
    <w:p w14:paraId="45E85C03" w14:textId="77777777" w:rsidR="009C6ACF" w:rsidRPr="004909DC" w:rsidRDefault="009C6ACF" w:rsidP="009C6ACF">
      <w:pPr>
        <w:pStyle w:val="Default"/>
        <w:numPr>
          <w:ilvl w:val="0"/>
          <w:numId w:val="4"/>
        </w:numPr>
        <w:tabs>
          <w:tab w:val="clear" w:pos="360"/>
          <w:tab w:val="num" w:pos="720"/>
        </w:tabs>
        <w:ind w:left="720"/>
        <w:rPr>
          <w:sz w:val="20"/>
          <w:szCs w:val="20"/>
        </w:rPr>
      </w:pPr>
      <w:r w:rsidRPr="004909DC">
        <w:rPr>
          <w:sz w:val="20"/>
          <w:szCs w:val="20"/>
        </w:rPr>
        <w:t xml:space="preserve">Enrichment seminars and/or guest speakers </w:t>
      </w:r>
    </w:p>
    <w:p w14:paraId="7E1EA6F1" w14:textId="77777777" w:rsidR="009C6ACF" w:rsidRPr="004909DC" w:rsidRDefault="009C6ACF" w:rsidP="009C6ACF">
      <w:pPr>
        <w:pStyle w:val="Default"/>
        <w:numPr>
          <w:ilvl w:val="0"/>
          <w:numId w:val="4"/>
        </w:numPr>
        <w:tabs>
          <w:tab w:val="clear" w:pos="360"/>
          <w:tab w:val="num" w:pos="720"/>
        </w:tabs>
        <w:ind w:left="720"/>
        <w:rPr>
          <w:sz w:val="20"/>
          <w:szCs w:val="20"/>
        </w:rPr>
      </w:pPr>
      <w:r w:rsidRPr="004909DC">
        <w:rPr>
          <w:sz w:val="20"/>
          <w:szCs w:val="20"/>
        </w:rPr>
        <w:t xml:space="preserve">Training Bible study, Sunday School, VBS and Confirmation teachers &amp; leaders </w:t>
      </w:r>
    </w:p>
    <w:p w14:paraId="78F7732B" w14:textId="77777777" w:rsidR="009C6ACF" w:rsidRPr="004909DC" w:rsidRDefault="009C6ACF" w:rsidP="009C6ACF">
      <w:pPr>
        <w:pStyle w:val="Default"/>
        <w:numPr>
          <w:ilvl w:val="0"/>
          <w:numId w:val="4"/>
        </w:numPr>
        <w:tabs>
          <w:tab w:val="clear" w:pos="360"/>
          <w:tab w:val="num" w:pos="720"/>
        </w:tabs>
        <w:ind w:left="720"/>
        <w:rPr>
          <w:sz w:val="20"/>
          <w:szCs w:val="20"/>
        </w:rPr>
      </w:pPr>
      <w:r w:rsidRPr="004909DC">
        <w:rPr>
          <w:sz w:val="20"/>
          <w:szCs w:val="20"/>
        </w:rPr>
        <w:t xml:space="preserve">Enhancement of music programs </w:t>
      </w:r>
    </w:p>
    <w:p w14:paraId="480A3022" w14:textId="77777777" w:rsidR="009C6ACF" w:rsidRPr="004909DC" w:rsidRDefault="009C6ACF" w:rsidP="009C6ACF">
      <w:pPr>
        <w:pStyle w:val="Default"/>
        <w:ind w:left="360"/>
        <w:rPr>
          <w:b/>
          <w:bCs/>
          <w:sz w:val="20"/>
          <w:szCs w:val="20"/>
        </w:rPr>
      </w:pPr>
    </w:p>
    <w:p w14:paraId="49E55767" w14:textId="77777777" w:rsidR="009C6ACF" w:rsidRPr="004909DC" w:rsidRDefault="009C6ACF" w:rsidP="009C6ACF">
      <w:pPr>
        <w:pStyle w:val="Default"/>
        <w:ind w:left="360"/>
        <w:rPr>
          <w:sz w:val="20"/>
          <w:szCs w:val="20"/>
        </w:rPr>
      </w:pPr>
      <w:r w:rsidRPr="004909DC">
        <w:rPr>
          <w:b/>
          <w:bCs/>
          <w:sz w:val="20"/>
          <w:szCs w:val="20"/>
        </w:rPr>
        <w:t xml:space="preserve">Scholarship Endowment </w:t>
      </w:r>
    </w:p>
    <w:p w14:paraId="7E56D618" w14:textId="77777777" w:rsidR="009C6ACF" w:rsidRPr="004909DC" w:rsidRDefault="009C6ACF" w:rsidP="009C6ACF">
      <w:pPr>
        <w:pStyle w:val="Default"/>
        <w:numPr>
          <w:ilvl w:val="0"/>
          <w:numId w:val="5"/>
        </w:numPr>
        <w:rPr>
          <w:sz w:val="20"/>
          <w:szCs w:val="20"/>
        </w:rPr>
      </w:pPr>
      <w:r w:rsidRPr="004909DC">
        <w:rPr>
          <w:sz w:val="20"/>
          <w:szCs w:val="20"/>
        </w:rPr>
        <w:t xml:space="preserve">Congregation's members attending Synodical colleges, seminaries, and universities </w:t>
      </w:r>
    </w:p>
    <w:p w14:paraId="64604217" w14:textId="77777777" w:rsidR="009C6ACF" w:rsidRPr="004909DC" w:rsidRDefault="009C6ACF" w:rsidP="009C6ACF">
      <w:pPr>
        <w:pStyle w:val="Default"/>
        <w:numPr>
          <w:ilvl w:val="0"/>
          <w:numId w:val="5"/>
        </w:numPr>
        <w:rPr>
          <w:sz w:val="20"/>
          <w:szCs w:val="20"/>
        </w:rPr>
      </w:pPr>
      <w:r w:rsidRPr="004909DC">
        <w:rPr>
          <w:sz w:val="20"/>
          <w:szCs w:val="20"/>
        </w:rPr>
        <w:t xml:space="preserve">Congregation's staff – called, contracted or hired - for enhancement, improvement and enrichment of skills above and beyond those considered basic </w:t>
      </w:r>
    </w:p>
    <w:p w14:paraId="5BD4516F" w14:textId="77777777" w:rsidR="009C6ACF" w:rsidRPr="004909DC" w:rsidRDefault="009C6ACF" w:rsidP="009C6ACF">
      <w:pPr>
        <w:pStyle w:val="Default"/>
        <w:numPr>
          <w:ilvl w:val="0"/>
          <w:numId w:val="5"/>
        </w:numPr>
        <w:rPr>
          <w:sz w:val="20"/>
          <w:szCs w:val="20"/>
        </w:rPr>
      </w:pPr>
      <w:r w:rsidRPr="004909DC">
        <w:rPr>
          <w:sz w:val="20"/>
          <w:szCs w:val="20"/>
        </w:rPr>
        <w:t xml:space="preserve">Tuition assistance for students of </w:t>
      </w:r>
      <w:smartTag w:uri="urn:schemas-microsoft-com:office:smarttags" w:element="place">
        <w:smartTag w:uri="urn:schemas-microsoft-com:office:smarttags" w:element="City">
          <w:r w:rsidRPr="004909DC">
            <w:rPr>
              <w:sz w:val="20"/>
              <w:szCs w:val="20"/>
            </w:rPr>
            <w:t>St. John’s</w:t>
          </w:r>
        </w:smartTag>
      </w:smartTag>
      <w:r w:rsidRPr="004909DC">
        <w:rPr>
          <w:sz w:val="20"/>
          <w:szCs w:val="20"/>
        </w:rPr>
        <w:t xml:space="preserve"> Lutheran preschool and elementary school (commonly known as the Eagle Endowment) </w:t>
      </w:r>
    </w:p>
    <w:p w14:paraId="7B44EA6F" w14:textId="77777777" w:rsidR="009C6ACF" w:rsidRPr="004909DC" w:rsidRDefault="009C6ACF" w:rsidP="009C6ACF">
      <w:pPr>
        <w:pStyle w:val="Default"/>
        <w:rPr>
          <w:sz w:val="20"/>
          <w:szCs w:val="20"/>
        </w:rPr>
      </w:pPr>
    </w:p>
    <w:p w14:paraId="1DE29FBC" w14:textId="77777777" w:rsidR="009C6ACF" w:rsidRPr="004909DC" w:rsidRDefault="009C6ACF" w:rsidP="009C6ACF">
      <w:pPr>
        <w:pStyle w:val="Default"/>
        <w:rPr>
          <w:b/>
          <w:bCs/>
          <w:sz w:val="20"/>
          <w:szCs w:val="20"/>
        </w:rPr>
      </w:pPr>
      <w:r w:rsidRPr="004909DC">
        <w:rPr>
          <w:b/>
          <w:bCs/>
          <w:sz w:val="20"/>
          <w:szCs w:val="20"/>
        </w:rPr>
        <w:t>C. Dimension II – Leading People In: Growing Community with His Followers</w:t>
      </w:r>
    </w:p>
    <w:p w14:paraId="1A16A912" w14:textId="77777777" w:rsidR="009C6ACF" w:rsidRPr="004909DC" w:rsidRDefault="009C6ACF" w:rsidP="009C6ACF">
      <w:pPr>
        <w:pStyle w:val="Default"/>
        <w:rPr>
          <w:b/>
          <w:bCs/>
          <w:sz w:val="20"/>
          <w:szCs w:val="20"/>
        </w:rPr>
      </w:pPr>
    </w:p>
    <w:p w14:paraId="7260CCBC" w14:textId="77777777" w:rsidR="009C6ACF" w:rsidRPr="004909DC" w:rsidRDefault="009C6ACF" w:rsidP="009C6ACF">
      <w:pPr>
        <w:pStyle w:val="Default"/>
        <w:ind w:left="360"/>
        <w:rPr>
          <w:sz w:val="20"/>
          <w:szCs w:val="20"/>
        </w:rPr>
      </w:pPr>
      <w:r w:rsidRPr="004909DC">
        <w:rPr>
          <w:b/>
          <w:bCs/>
          <w:sz w:val="20"/>
          <w:szCs w:val="20"/>
        </w:rPr>
        <w:t xml:space="preserve">Growth &amp; Support Endowment </w:t>
      </w:r>
    </w:p>
    <w:p w14:paraId="069B4728" w14:textId="77777777" w:rsidR="009C6ACF" w:rsidRPr="004909DC" w:rsidRDefault="009C6ACF" w:rsidP="009C6ACF">
      <w:pPr>
        <w:pStyle w:val="Default"/>
        <w:numPr>
          <w:ilvl w:val="0"/>
          <w:numId w:val="6"/>
        </w:numPr>
        <w:rPr>
          <w:sz w:val="20"/>
          <w:szCs w:val="20"/>
        </w:rPr>
      </w:pPr>
      <w:r w:rsidRPr="004909DC">
        <w:rPr>
          <w:sz w:val="20"/>
          <w:szCs w:val="20"/>
        </w:rPr>
        <w:t xml:space="preserve">Human care ministry </w:t>
      </w:r>
    </w:p>
    <w:p w14:paraId="0E056A94" w14:textId="77777777" w:rsidR="009C6ACF" w:rsidRPr="004909DC" w:rsidRDefault="009C6ACF" w:rsidP="009C6ACF">
      <w:pPr>
        <w:pStyle w:val="Default"/>
        <w:numPr>
          <w:ilvl w:val="0"/>
          <w:numId w:val="6"/>
        </w:numPr>
        <w:rPr>
          <w:sz w:val="20"/>
          <w:szCs w:val="20"/>
        </w:rPr>
      </w:pPr>
      <w:r w:rsidRPr="004909DC">
        <w:rPr>
          <w:sz w:val="20"/>
          <w:szCs w:val="20"/>
        </w:rPr>
        <w:t xml:space="preserve">Funding for special retreats </w:t>
      </w:r>
    </w:p>
    <w:p w14:paraId="00D66737" w14:textId="77777777" w:rsidR="009C6ACF" w:rsidRPr="004909DC" w:rsidRDefault="009C6ACF" w:rsidP="009C6ACF">
      <w:pPr>
        <w:pStyle w:val="Default"/>
        <w:numPr>
          <w:ilvl w:val="0"/>
          <w:numId w:val="6"/>
        </w:numPr>
        <w:rPr>
          <w:sz w:val="20"/>
          <w:szCs w:val="20"/>
        </w:rPr>
      </w:pPr>
      <w:r w:rsidRPr="004909DC">
        <w:rPr>
          <w:sz w:val="20"/>
          <w:szCs w:val="20"/>
        </w:rPr>
        <w:t xml:space="preserve">Counseling support </w:t>
      </w:r>
    </w:p>
    <w:p w14:paraId="3C426C57" w14:textId="77777777" w:rsidR="009C6ACF" w:rsidRPr="004909DC" w:rsidRDefault="009C6ACF" w:rsidP="009C6ACF">
      <w:pPr>
        <w:pStyle w:val="Default"/>
        <w:numPr>
          <w:ilvl w:val="0"/>
          <w:numId w:val="6"/>
        </w:numPr>
        <w:rPr>
          <w:sz w:val="20"/>
          <w:szCs w:val="20"/>
        </w:rPr>
      </w:pPr>
      <w:r w:rsidRPr="004909DC">
        <w:rPr>
          <w:sz w:val="20"/>
          <w:szCs w:val="20"/>
        </w:rPr>
        <w:t xml:space="preserve">Assisting called workers in purchase of primary residence through equity sharing </w:t>
      </w:r>
    </w:p>
    <w:p w14:paraId="5B432AC2" w14:textId="77777777" w:rsidR="009C6ACF" w:rsidRPr="004909DC" w:rsidRDefault="009C6ACF" w:rsidP="009C6ACF">
      <w:pPr>
        <w:pStyle w:val="Default"/>
        <w:rPr>
          <w:sz w:val="20"/>
          <w:szCs w:val="20"/>
        </w:rPr>
      </w:pPr>
    </w:p>
    <w:p w14:paraId="3ACC4206" w14:textId="77777777" w:rsidR="009C6ACF" w:rsidRPr="004909DC" w:rsidRDefault="009C6ACF" w:rsidP="009C6ACF">
      <w:pPr>
        <w:pStyle w:val="Default"/>
        <w:rPr>
          <w:b/>
          <w:bCs/>
          <w:sz w:val="20"/>
          <w:szCs w:val="20"/>
        </w:rPr>
      </w:pPr>
      <w:r w:rsidRPr="004909DC">
        <w:rPr>
          <w:b/>
          <w:bCs/>
          <w:sz w:val="20"/>
          <w:szCs w:val="20"/>
        </w:rPr>
        <w:t xml:space="preserve">D. Dimension III – Leading People Out: Growing Relationships with People of the World </w:t>
      </w:r>
    </w:p>
    <w:p w14:paraId="490DA916" w14:textId="77777777" w:rsidR="009C6ACF" w:rsidRPr="004909DC" w:rsidRDefault="009C6ACF" w:rsidP="009C6ACF">
      <w:pPr>
        <w:pStyle w:val="Default"/>
        <w:rPr>
          <w:b/>
          <w:bCs/>
          <w:sz w:val="20"/>
          <w:szCs w:val="20"/>
        </w:rPr>
      </w:pPr>
    </w:p>
    <w:p w14:paraId="2C1C80B8" w14:textId="77777777" w:rsidR="009C6ACF" w:rsidRPr="004909DC" w:rsidRDefault="009C6ACF" w:rsidP="009C6ACF">
      <w:pPr>
        <w:pStyle w:val="Default"/>
        <w:ind w:left="360"/>
        <w:rPr>
          <w:sz w:val="20"/>
          <w:szCs w:val="20"/>
        </w:rPr>
      </w:pPr>
      <w:smartTag w:uri="urn:schemas-microsoft-com:office:smarttags" w:element="place">
        <w:r w:rsidRPr="004909DC">
          <w:rPr>
            <w:b/>
            <w:bCs/>
            <w:sz w:val="20"/>
            <w:szCs w:val="20"/>
          </w:rPr>
          <w:t>Mission</w:t>
        </w:r>
      </w:smartTag>
      <w:r w:rsidRPr="004909DC">
        <w:rPr>
          <w:b/>
          <w:bCs/>
          <w:sz w:val="20"/>
          <w:szCs w:val="20"/>
        </w:rPr>
        <w:t xml:space="preserve"> Endowment </w:t>
      </w:r>
    </w:p>
    <w:p w14:paraId="5C82D082" w14:textId="77777777" w:rsidR="009C6ACF" w:rsidRPr="004909DC" w:rsidRDefault="009C6ACF" w:rsidP="009C6ACF">
      <w:pPr>
        <w:pStyle w:val="Default"/>
        <w:numPr>
          <w:ilvl w:val="0"/>
          <w:numId w:val="7"/>
        </w:numPr>
        <w:rPr>
          <w:sz w:val="20"/>
          <w:szCs w:val="20"/>
        </w:rPr>
      </w:pPr>
      <w:r w:rsidRPr="004909DC">
        <w:rPr>
          <w:sz w:val="20"/>
          <w:szCs w:val="20"/>
        </w:rPr>
        <w:t xml:space="preserve">Service outreach opportunities in our community </w:t>
      </w:r>
    </w:p>
    <w:p w14:paraId="2185F7E0" w14:textId="77777777" w:rsidR="009C6ACF" w:rsidRPr="004909DC" w:rsidRDefault="009C6ACF" w:rsidP="009C6ACF">
      <w:pPr>
        <w:pStyle w:val="Default"/>
        <w:numPr>
          <w:ilvl w:val="0"/>
          <w:numId w:val="7"/>
        </w:numPr>
        <w:rPr>
          <w:sz w:val="20"/>
          <w:szCs w:val="20"/>
        </w:rPr>
      </w:pPr>
      <w:smartTag w:uri="urn:schemas-microsoft-com:office:smarttags" w:element="place">
        <w:r w:rsidRPr="004909DC">
          <w:rPr>
            <w:sz w:val="20"/>
            <w:szCs w:val="20"/>
          </w:rPr>
          <w:t>Mission</w:t>
        </w:r>
      </w:smartTag>
      <w:r w:rsidRPr="004909DC">
        <w:rPr>
          <w:sz w:val="20"/>
          <w:szCs w:val="20"/>
        </w:rPr>
        <w:t xml:space="preserve"> outreach in ethnic contexts </w:t>
      </w:r>
    </w:p>
    <w:p w14:paraId="2B830E63" w14:textId="77777777" w:rsidR="009C6ACF" w:rsidRPr="004909DC" w:rsidRDefault="009C6ACF" w:rsidP="009C6ACF">
      <w:pPr>
        <w:pStyle w:val="Default"/>
        <w:numPr>
          <w:ilvl w:val="0"/>
          <w:numId w:val="7"/>
        </w:numPr>
        <w:rPr>
          <w:sz w:val="20"/>
          <w:szCs w:val="20"/>
        </w:rPr>
      </w:pPr>
      <w:smartTag w:uri="urn:schemas-microsoft-com:office:smarttags" w:element="place">
        <w:smartTag w:uri="urn:schemas-microsoft-com:office:smarttags" w:element="City">
          <w:r w:rsidRPr="004909DC">
            <w:rPr>
              <w:sz w:val="20"/>
              <w:szCs w:val="20"/>
            </w:rPr>
            <w:t>Mission</w:t>
          </w:r>
        </w:smartTag>
      </w:smartTag>
      <w:r w:rsidRPr="004909DC">
        <w:rPr>
          <w:sz w:val="20"/>
          <w:szCs w:val="20"/>
        </w:rPr>
        <w:t xml:space="preserve"> trips, servant events, etc. in other geographic areas </w:t>
      </w:r>
    </w:p>
    <w:p w14:paraId="5DCBC6C7" w14:textId="77777777" w:rsidR="009C6ACF" w:rsidRPr="004909DC" w:rsidRDefault="009C6ACF" w:rsidP="009C6ACF">
      <w:pPr>
        <w:pStyle w:val="Default"/>
        <w:numPr>
          <w:ilvl w:val="0"/>
          <w:numId w:val="7"/>
        </w:numPr>
        <w:rPr>
          <w:sz w:val="20"/>
          <w:szCs w:val="20"/>
        </w:rPr>
      </w:pPr>
      <w:r w:rsidRPr="004909DC">
        <w:rPr>
          <w:sz w:val="20"/>
          <w:szCs w:val="20"/>
        </w:rPr>
        <w:t xml:space="preserve">Missionary sponsorship </w:t>
      </w:r>
    </w:p>
    <w:p w14:paraId="6D959FD3" w14:textId="77777777" w:rsidR="009C6ACF" w:rsidRPr="004909DC" w:rsidRDefault="009C6ACF" w:rsidP="009C6ACF">
      <w:pPr>
        <w:pStyle w:val="Default"/>
        <w:ind w:left="360"/>
        <w:rPr>
          <w:sz w:val="20"/>
          <w:szCs w:val="20"/>
        </w:rPr>
      </w:pPr>
    </w:p>
    <w:p w14:paraId="20215232" w14:textId="77777777" w:rsidR="009C6ACF" w:rsidRPr="004909DC" w:rsidRDefault="009C6ACF" w:rsidP="009C6ACF">
      <w:pPr>
        <w:pStyle w:val="Default"/>
        <w:rPr>
          <w:b/>
          <w:bCs/>
          <w:sz w:val="20"/>
          <w:szCs w:val="20"/>
        </w:rPr>
      </w:pPr>
      <w:r w:rsidRPr="004909DC">
        <w:rPr>
          <w:b/>
          <w:bCs/>
          <w:sz w:val="20"/>
          <w:szCs w:val="20"/>
        </w:rPr>
        <w:t xml:space="preserve">E. Dimension IV – Supporting the </w:t>
      </w:r>
      <w:smartTag w:uri="urn:schemas-microsoft-com:office:smarttags" w:element="place">
        <w:smartTag w:uri="urn:schemas-microsoft-com:office:smarttags" w:element="City">
          <w:r w:rsidRPr="004909DC">
            <w:rPr>
              <w:b/>
              <w:bCs/>
              <w:sz w:val="20"/>
              <w:szCs w:val="20"/>
            </w:rPr>
            <w:t>Mission</w:t>
          </w:r>
        </w:smartTag>
      </w:smartTag>
      <w:r w:rsidRPr="004909DC">
        <w:rPr>
          <w:b/>
          <w:bCs/>
          <w:sz w:val="20"/>
          <w:szCs w:val="20"/>
        </w:rPr>
        <w:t xml:space="preserve"> and Vision </w:t>
      </w:r>
    </w:p>
    <w:p w14:paraId="395B1B69" w14:textId="77777777" w:rsidR="009C6ACF" w:rsidRPr="004909DC" w:rsidRDefault="009C6ACF" w:rsidP="009C6ACF">
      <w:pPr>
        <w:pStyle w:val="Default"/>
        <w:rPr>
          <w:b/>
          <w:bCs/>
          <w:sz w:val="20"/>
          <w:szCs w:val="20"/>
        </w:rPr>
      </w:pPr>
    </w:p>
    <w:p w14:paraId="77375D6A" w14:textId="77777777" w:rsidR="009C6ACF" w:rsidRPr="004909DC" w:rsidRDefault="009C6ACF" w:rsidP="009C6ACF">
      <w:pPr>
        <w:pStyle w:val="Default"/>
        <w:ind w:left="360"/>
        <w:rPr>
          <w:sz w:val="20"/>
          <w:szCs w:val="20"/>
        </w:rPr>
      </w:pPr>
      <w:r w:rsidRPr="004909DC">
        <w:rPr>
          <w:b/>
          <w:bCs/>
          <w:sz w:val="20"/>
          <w:szCs w:val="20"/>
        </w:rPr>
        <w:t xml:space="preserve">Capital Endowment </w:t>
      </w:r>
    </w:p>
    <w:p w14:paraId="22079648" w14:textId="77777777" w:rsidR="009C6ACF" w:rsidRPr="004909DC" w:rsidRDefault="009C6ACF" w:rsidP="009C6ACF">
      <w:pPr>
        <w:pStyle w:val="Default"/>
        <w:numPr>
          <w:ilvl w:val="0"/>
          <w:numId w:val="8"/>
        </w:numPr>
        <w:rPr>
          <w:sz w:val="20"/>
          <w:szCs w:val="20"/>
        </w:rPr>
      </w:pPr>
      <w:r w:rsidRPr="004909DC">
        <w:rPr>
          <w:sz w:val="20"/>
          <w:szCs w:val="20"/>
        </w:rPr>
        <w:t xml:space="preserve">New building projects or property acquisition </w:t>
      </w:r>
    </w:p>
    <w:p w14:paraId="181D1BDB" w14:textId="77777777" w:rsidR="009C6ACF" w:rsidRPr="004909DC" w:rsidRDefault="009C6ACF" w:rsidP="009C6ACF">
      <w:pPr>
        <w:pStyle w:val="Default"/>
        <w:numPr>
          <w:ilvl w:val="0"/>
          <w:numId w:val="8"/>
        </w:numPr>
        <w:rPr>
          <w:sz w:val="20"/>
          <w:szCs w:val="20"/>
        </w:rPr>
      </w:pPr>
      <w:r w:rsidRPr="004909DC">
        <w:rPr>
          <w:sz w:val="20"/>
          <w:szCs w:val="20"/>
        </w:rPr>
        <w:t xml:space="preserve">Remodeling and renovating church &amp; school property </w:t>
      </w:r>
    </w:p>
    <w:p w14:paraId="2FC24FEA" w14:textId="77777777" w:rsidR="009C6ACF" w:rsidRPr="004909DC" w:rsidRDefault="009C6ACF" w:rsidP="009C6ACF">
      <w:pPr>
        <w:pStyle w:val="Default"/>
        <w:numPr>
          <w:ilvl w:val="0"/>
          <w:numId w:val="8"/>
        </w:numPr>
        <w:rPr>
          <w:sz w:val="20"/>
          <w:szCs w:val="20"/>
        </w:rPr>
      </w:pPr>
      <w:r w:rsidRPr="004909DC">
        <w:rPr>
          <w:sz w:val="20"/>
          <w:szCs w:val="20"/>
        </w:rPr>
        <w:t xml:space="preserve">Obtaining new equipment necessary for enabling/improving the ministry of St. John’s Evangelical Lutheran Church </w:t>
      </w:r>
    </w:p>
    <w:p w14:paraId="4C80960E" w14:textId="77777777" w:rsidR="009C6ACF" w:rsidRPr="004909DC" w:rsidRDefault="009C6ACF" w:rsidP="009C6ACF">
      <w:pPr>
        <w:pStyle w:val="Default"/>
        <w:numPr>
          <w:ilvl w:val="0"/>
          <w:numId w:val="8"/>
        </w:numPr>
        <w:rPr>
          <w:sz w:val="20"/>
          <w:szCs w:val="20"/>
        </w:rPr>
      </w:pPr>
      <w:r w:rsidRPr="004909DC">
        <w:rPr>
          <w:sz w:val="20"/>
          <w:szCs w:val="20"/>
        </w:rPr>
        <w:t xml:space="preserve">Special projects to enhance the technology of our church &amp; school </w:t>
      </w:r>
    </w:p>
    <w:p w14:paraId="7C096CF3" w14:textId="77777777" w:rsidR="009C6ACF" w:rsidRPr="004909DC" w:rsidRDefault="009C6ACF" w:rsidP="009C6ACF">
      <w:pPr>
        <w:pStyle w:val="Default"/>
        <w:rPr>
          <w:sz w:val="20"/>
          <w:szCs w:val="20"/>
        </w:rPr>
      </w:pPr>
    </w:p>
    <w:p w14:paraId="10A5ACA1" w14:textId="77777777" w:rsidR="009C6ACF" w:rsidRPr="004909DC" w:rsidRDefault="009C6ACF" w:rsidP="009C6ACF">
      <w:pPr>
        <w:pStyle w:val="Default"/>
        <w:ind w:left="360"/>
        <w:rPr>
          <w:b/>
          <w:bCs/>
          <w:sz w:val="20"/>
          <w:szCs w:val="20"/>
        </w:rPr>
      </w:pPr>
      <w:r w:rsidRPr="004909DC">
        <w:rPr>
          <w:b/>
          <w:bCs/>
          <w:sz w:val="20"/>
          <w:szCs w:val="20"/>
        </w:rPr>
        <w:t>Future Ministries Endowment</w:t>
      </w:r>
    </w:p>
    <w:p w14:paraId="3EDC43D3" w14:textId="77777777" w:rsidR="004E21C1" w:rsidRPr="004E21C1" w:rsidRDefault="009C6ACF" w:rsidP="009C6ACF">
      <w:pPr>
        <w:pStyle w:val="Default"/>
        <w:ind w:left="360"/>
      </w:pPr>
      <w:r w:rsidRPr="004909DC">
        <w:rPr>
          <w:sz w:val="20"/>
          <w:szCs w:val="20"/>
        </w:rPr>
        <w:t>Supporting future ministries ye</w:t>
      </w:r>
      <w:r>
        <w:rPr>
          <w:sz w:val="20"/>
          <w:szCs w:val="20"/>
        </w:rPr>
        <w:t>t unknown to us but only to God</w:t>
      </w:r>
    </w:p>
    <w:sectPr w:rsidR="004E21C1" w:rsidRPr="004E21C1" w:rsidSect="00326017">
      <w:footerReference w:type="default" r:id="rId8"/>
      <w:pgSz w:w="12240" w:h="15840" w:code="1"/>
      <w:pgMar w:top="864" w:right="1152" w:bottom="864"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41D0" w14:textId="77777777" w:rsidR="00273F6D" w:rsidRDefault="00273F6D">
      <w:r>
        <w:separator/>
      </w:r>
    </w:p>
  </w:endnote>
  <w:endnote w:type="continuationSeparator" w:id="0">
    <w:p w14:paraId="21999493" w14:textId="77777777" w:rsidR="00273F6D" w:rsidRDefault="0027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E413" w14:textId="77777777" w:rsidR="00A32AF1" w:rsidRDefault="00A32AF1" w:rsidP="00F01366">
    <w:pPr>
      <w:pStyle w:val="Footer"/>
      <w:jc w:val="right"/>
    </w:pPr>
  </w:p>
  <w:p w14:paraId="47B57BEA" w14:textId="77777777" w:rsidR="00A32AF1" w:rsidRPr="00F01366" w:rsidRDefault="00A32AF1" w:rsidP="00F01366">
    <w:pPr>
      <w:pStyle w:val="Footer"/>
      <w:jc w:val="right"/>
    </w:pPr>
    <w:r>
      <w:t xml:space="preserve">Page </w:t>
    </w:r>
    <w:r>
      <w:fldChar w:fldCharType="begin"/>
    </w:r>
    <w:r>
      <w:instrText xml:space="preserve"> PAGE </w:instrText>
    </w:r>
    <w:r>
      <w:fldChar w:fldCharType="separate"/>
    </w:r>
    <w:r w:rsidR="007A6311">
      <w:rPr>
        <w:noProof/>
      </w:rPr>
      <w:t>1</w:t>
    </w:r>
    <w:r>
      <w:fldChar w:fldCharType="end"/>
    </w:r>
    <w:r>
      <w:t xml:space="preserve"> of </w:t>
    </w:r>
    <w:fldSimple w:instr=" NUMPAGES ">
      <w:r w:rsidR="007A631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B4AA" w14:textId="77777777" w:rsidR="00273F6D" w:rsidRDefault="00273F6D">
      <w:r>
        <w:separator/>
      </w:r>
    </w:p>
  </w:footnote>
  <w:footnote w:type="continuationSeparator" w:id="0">
    <w:p w14:paraId="7064C340" w14:textId="77777777" w:rsidR="00273F6D" w:rsidRDefault="0027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E99"/>
    <w:multiLevelType w:val="hybridMultilevel"/>
    <w:tmpl w:val="D3B67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F188A"/>
    <w:multiLevelType w:val="hybridMultilevel"/>
    <w:tmpl w:val="32CE7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076D5"/>
    <w:multiLevelType w:val="hybridMultilevel"/>
    <w:tmpl w:val="279849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AB404B"/>
    <w:multiLevelType w:val="hybridMultilevel"/>
    <w:tmpl w:val="0CFC9C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A3F5A"/>
    <w:multiLevelType w:val="hybridMultilevel"/>
    <w:tmpl w:val="5DF4E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B168B9"/>
    <w:multiLevelType w:val="hybridMultilevel"/>
    <w:tmpl w:val="727090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6F6CEA"/>
    <w:multiLevelType w:val="hybridMultilevel"/>
    <w:tmpl w:val="48DC9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0F2561"/>
    <w:multiLevelType w:val="hybridMultilevel"/>
    <w:tmpl w:val="49D03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655073"/>
    <w:multiLevelType w:val="hybridMultilevel"/>
    <w:tmpl w:val="2B605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5110AA"/>
    <w:multiLevelType w:val="hybridMultilevel"/>
    <w:tmpl w:val="F80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66359">
    <w:abstractNumId w:val="5"/>
  </w:num>
  <w:num w:numId="2" w16cid:durableId="1958289373">
    <w:abstractNumId w:val="3"/>
  </w:num>
  <w:num w:numId="3" w16cid:durableId="1517112">
    <w:abstractNumId w:val="2"/>
  </w:num>
  <w:num w:numId="4" w16cid:durableId="633367203">
    <w:abstractNumId w:val="4"/>
  </w:num>
  <w:num w:numId="5" w16cid:durableId="51737367">
    <w:abstractNumId w:val="8"/>
  </w:num>
  <w:num w:numId="6" w16cid:durableId="11028954">
    <w:abstractNumId w:val="1"/>
  </w:num>
  <w:num w:numId="7" w16cid:durableId="283509146">
    <w:abstractNumId w:val="0"/>
  </w:num>
  <w:num w:numId="8" w16cid:durableId="1152674237">
    <w:abstractNumId w:val="7"/>
  </w:num>
  <w:num w:numId="9" w16cid:durableId="392705594">
    <w:abstractNumId w:val="6"/>
  </w:num>
  <w:num w:numId="10" w16cid:durableId="1636107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3"/>
    <w:rsid w:val="00015460"/>
    <w:rsid w:val="0001748B"/>
    <w:rsid w:val="00017F58"/>
    <w:rsid w:val="00040EF5"/>
    <w:rsid w:val="00053B29"/>
    <w:rsid w:val="00065EDC"/>
    <w:rsid w:val="0007000D"/>
    <w:rsid w:val="00091D42"/>
    <w:rsid w:val="0009586D"/>
    <w:rsid w:val="000A7D68"/>
    <w:rsid w:val="000B30A0"/>
    <w:rsid w:val="000B7B21"/>
    <w:rsid w:val="000C5992"/>
    <w:rsid w:val="000E285F"/>
    <w:rsid w:val="000E5689"/>
    <w:rsid w:val="000E624F"/>
    <w:rsid w:val="000E6E66"/>
    <w:rsid w:val="001126F9"/>
    <w:rsid w:val="0011427E"/>
    <w:rsid w:val="0011765E"/>
    <w:rsid w:val="001176F3"/>
    <w:rsid w:val="0012205D"/>
    <w:rsid w:val="00122F3F"/>
    <w:rsid w:val="0012545C"/>
    <w:rsid w:val="00137D7E"/>
    <w:rsid w:val="00140FF2"/>
    <w:rsid w:val="001430A8"/>
    <w:rsid w:val="00152973"/>
    <w:rsid w:val="001626FE"/>
    <w:rsid w:val="00162E1A"/>
    <w:rsid w:val="001662A4"/>
    <w:rsid w:val="00172108"/>
    <w:rsid w:val="00173525"/>
    <w:rsid w:val="00175574"/>
    <w:rsid w:val="0018744E"/>
    <w:rsid w:val="001909CA"/>
    <w:rsid w:val="00190AFB"/>
    <w:rsid w:val="00190F56"/>
    <w:rsid w:val="001953DC"/>
    <w:rsid w:val="001B1486"/>
    <w:rsid w:val="001C59E5"/>
    <w:rsid w:val="001C6B76"/>
    <w:rsid w:val="001D6DDA"/>
    <w:rsid w:val="001E3CFB"/>
    <w:rsid w:val="001E3D51"/>
    <w:rsid w:val="001E7DA5"/>
    <w:rsid w:val="0020132F"/>
    <w:rsid w:val="0021435A"/>
    <w:rsid w:val="00216F74"/>
    <w:rsid w:val="00217618"/>
    <w:rsid w:val="00221BE7"/>
    <w:rsid w:val="0022253F"/>
    <w:rsid w:val="002325DC"/>
    <w:rsid w:val="0023392D"/>
    <w:rsid w:val="00235A95"/>
    <w:rsid w:val="002409AA"/>
    <w:rsid w:val="00256B67"/>
    <w:rsid w:val="002604DF"/>
    <w:rsid w:val="00265D3B"/>
    <w:rsid w:val="00273F6D"/>
    <w:rsid w:val="00295BCF"/>
    <w:rsid w:val="00296CD1"/>
    <w:rsid w:val="002B5825"/>
    <w:rsid w:val="002C05CC"/>
    <w:rsid w:val="002C7D6C"/>
    <w:rsid w:val="002D2C20"/>
    <w:rsid w:val="002D36CA"/>
    <w:rsid w:val="002E6751"/>
    <w:rsid w:val="002F12C4"/>
    <w:rsid w:val="002F2928"/>
    <w:rsid w:val="00312B58"/>
    <w:rsid w:val="003207BC"/>
    <w:rsid w:val="00324B30"/>
    <w:rsid w:val="00326017"/>
    <w:rsid w:val="00334392"/>
    <w:rsid w:val="0036212C"/>
    <w:rsid w:val="00363E8C"/>
    <w:rsid w:val="00384A1F"/>
    <w:rsid w:val="00385425"/>
    <w:rsid w:val="0038719F"/>
    <w:rsid w:val="00392074"/>
    <w:rsid w:val="003B08A4"/>
    <w:rsid w:val="003B2A6C"/>
    <w:rsid w:val="003B3686"/>
    <w:rsid w:val="003C2D19"/>
    <w:rsid w:val="003C6768"/>
    <w:rsid w:val="003D1007"/>
    <w:rsid w:val="003D1601"/>
    <w:rsid w:val="003D40FE"/>
    <w:rsid w:val="003D4517"/>
    <w:rsid w:val="003D7525"/>
    <w:rsid w:val="004103E9"/>
    <w:rsid w:val="004106F5"/>
    <w:rsid w:val="004115AB"/>
    <w:rsid w:val="00415063"/>
    <w:rsid w:val="0043006F"/>
    <w:rsid w:val="00432E43"/>
    <w:rsid w:val="004360CD"/>
    <w:rsid w:val="004419BD"/>
    <w:rsid w:val="00471A6D"/>
    <w:rsid w:val="00473FF7"/>
    <w:rsid w:val="00483FF5"/>
    <w:rsid w:val="00486FF3"/>
    <w:rsid w:val="00490CCF"/>
    <w:rsid w:val="004A2618"/>
    <w:rsid w:val="004A3A55"/>
    <w:rsid w:val="004A6123"/>
    <w:rsid w:val="004B7021"/>
    <w:rsid w:val="004C24D9"/>
    <w:rsid w:val="004D3738"/>
    <w:rsid w:val="004D5935"/>
    <w:rsid w:val="004D650E"/>
    <w:rsid w:val="004D7CEC"/>
    <w:rsid w:val="004E21C1"/>
    <w:rsid w:val="004F7C58"/>
    <w:rsid w:val="005444EE"/>
    <w:rsid w:val="005540FB"/>
    <w:rsid w:val="005604AD"/>
    <w:rsid w:val="005663FF"/>
    <w:rsid w:val="005725AA"/>
    <w:rsid w:val="005772DF"/>
    <w:rsid w:val="005A1436"/>
    <w:rsid w:val="005A308B"/>
    <w:rsid w:val="005A3B07"/>
    <w:rsid w:val="005A67E5"/>
    <w:rsid w:val="005B3522"/>
    <w:rsid w:val="005B5584"/>
    <w:rsid w:val="005D3E26"/>
    <w:rsid w:val="005D73A3"/>
    <w:rsid w:val="005E61B0"/>
    <w:rsid w:val="005F0CA1"/>
    <w:rsid w:val="00601614"/>
    <w:rsid w:val="00623920"/>
    <w:rsid w:val="006257B6"/>
    <w:rsid w:val="00625870"/>
    <w:rsid w:val="0062628F"/>
    <w:rsid w:val="006420C8"/>
    <w:rsid w:val="00646721"/>
    <w:rsid w:val="00646BCF"/>
    <w:rsid w:val="0065565B"/>
    <w:rsid w:val="00655A06"/>
    <w:rsid w:val="00671F05"/>
    <w:rsid w:val="0067383D"/>
    <w:rsid w:val="006759C7"/>
    <w:rsid w:val="006769FB"/>
    <w:rsid w:val="00682286"/>
    <w:rsid w:val="006835A2"/>
    <w:rsid w:val="006A1745"/>
    <w:rsid w:val="006A3105"/>
    <w:rsid w:val="006A4252"/>
    <w:rsid w:val="006B3579"/>
    <w:rsid w:val="006B4686"/>
    <w:rsid w:val="006B67E5"/>
    <w:rsid w:val="006C0781"/>
    <w:rsid w:val="006C3A8A"/>
    <w:rsid w:val="006D0C6E"/>
    <w:rsid w:val="006D2B8E"/>
    <w:rsid w:val="006D3A75"/>
    <w:rsid w:val="006D6F52"/>
    <w:rsid w:val="006E0711"/>
    <w:rsid w:val="006E11F8"/>
    <w:rsid w:val="006E4720"/>
    <w:rsid w:val="006F12A1"/>
    <w:rsid w:val="007008F9"/>
    <w:rsid w:val="0070735D"/>
    <w:rsid w:val="00711CE2"/>
    <w:rsid w:val="007311BF"/>
    <w:rsid w:val="007511B4"/>
    <w:rsid w:val="0075673C"/>
    <w:rsid w:val="00764542"/>
    <w:rsid w:val="007707EC"/>
    <w:rsid w:val="0077367F"/>
    <w:rsid w:val="0077517D"/>
    <w:rsid w:val="0078156F"/>
    <w:rsid w:val="00781902"/>
    <w:rsid w:val="007825CD"/>
    <w:rsid w:val="00782C3A"/>
    <w:rsid w:val="007A2497"/>
    <w:rsid w:val="007A395C"/>
    <w:rsid w:val="007A6311"/>
    <w:rsid w:val="007A6EF9"/>
    <w:rsid w:val="007B3793"/>
    <w:rsid w:val="007B424B"/>
    <w:rsid w:val="007D3901"/>
    <w:rsid w:val="007E0C8C"/>
    <w:rsid w:val="007E6796"/>
    <w:rsid w:val="007F309C"/>
    <w:rsid w:val="007F65CE"/>
    <w:rsid w:val="00800584"/>
    <w:rsid w:val="00807E3B"/>
    <w:rsid w:val="0081459B"/>
    <w:rsid w:val="00814C60"/>
    <w:rsid w:val="00837D89"/>
    <w:rsid w:val="00837EE6"/>
    <w:rsid w:val="008421AB"/>
    <w:rsid w:val="00844B95"/>
    <w:rsid w:val="00847001"/>
    <w:rsid w:val="00867086"/>
    <w:rsid w:val="00872FC9"/>
    <w:rsid w:val="0088232D"/>
    <w:rsid w:val="0088668C"/>
    <w:rsid w:val="008A74EE"/>
    <w:rsid w:val="008B7351"/>
    <w:rsid w:val="008C547C"/>
    <w:rsid w:val="008D37A7"/>
    <w:rsid w:val="008D576D"/>
    <w:rsid w:val="008D5785"/>
    <w:rsid w:val="008E1BA4"/>
    <w:rsid w:val="008E5B5E"/>
    <w:rsid w:val="008F282E"/>
    <w:rsid w:val="00901BAA"/>
    <w:rsid w:val="00903B59"/>
    <w:rsid w:val="009074EB"/>
    <w:rsid w:val="00910A83"/>
    <w:rsid w:val="009116C4"/>
    <w:rsid w:val="00916270"/>
    <w:rsid w:val="0092509A"/>
    <w:rsid w:val="00930775"/>
    <w:rsid w:val="00935600"/>
    <w:rsid w:val="0094663A"/>
    <w:rsid w:val="00954CAD"/>
    <w:rsid w:val="00955E1D"/>
    <w:rsid w:val="00961BDE"/>
    <w:rsid w:val="00966C04"/>
    <w:rsid w:val="00976A65"/>
    <w:rsid w:val="009864E6"/>
    <w:rsid w:val="0099472E"/>
    <w:rsid w:val="009963FA"/>
    <w:rsid w:val="009A1954"/>
    <w:rsid w:val="009A24FF"/>
    <w:rsid w:val="009A51E0"/>
    <w:rsid w:val="009A5617"/>
    <w:rsid w:val="009B57CF"/>
    <w:rsid w:val="009B6F91"/>
    <w:rsid w:val="009C27D5"/>
    <w:rsid w:val="009C6ACF"/>
    <w:rsid w:val="009E51C5"/>
    <w:rsid w:val="009E7B56"/>
    <w:rsid w:val="009F6F4F"/>
    <w:rsid w:val="00A00E0A"/>
    <w:rsid w:val="00A02086"/>
    <w:rsid w:val="00A16FAE"/>
    <w:rsid w:val="00A215BB"/>
    <w:rsid w:val="00A32AF1"/>
    <w:rsid w:val="00A42188"/>
    <w:rsid w:val="00A42501"/>
    <w:rsid w:val="00A61795"/>
    <w:rsid w:val="00A96D07"/>
    <w:rsid w:val="00AA204C"/>
    <w:rsid w:val="00AA57BD"/>
    <w:rsid w:val="00AA7859"/>
    <w:rsid w:val="00AB5E7E"/>
    <w:rsid w:val="00AC1655"/>
    <w:rsid w:val="00AE5218"/>
    <w:rsid w:val="00AF5901"/>
    <w:rsid w:val="00B02111"/>
    <w:rsid w:val="00B06B24"/>
    <w:rsid w:val="00B1058C"/>
    <w:rsid w:val="00B13E16"/>
    <w:rsid w:val="00B156BC"/>
    <w:rsid w:val="00B207DE"/>
    <w:rsid w:val="00B25C55"/>
    <w:rsid w:val="00B33FCE"/>
    <w:rsid w:val="00B345E2"/>
    <w:rsid w:val="00B41C47"/>
    <w:rsid w:val="00B51443"/>
    <w:rsid w:val="00B530A4"/>
    <w:rsid w:val="00B53B46"/>
    <w:rsid w:val="00B61538"/>
    <w:rsid w:val="00B625CB"/>
    <w:rsid w:val="00B679E7"/>
    <w:rsid w:val="00B7006C"/>
    <w:rsid w:val="00B81843"/>
    <w:rsid w:val="00B853EC"/>
    <w:rsid w:val="00B87C75"/>
    <w:rsid w:val="00B977CF"/>
    <w:rsid w:val="00BA14FA"/>
    <w:rsid w:val="00BA47F1"/>
    <w:rsid w:val="00BA6D29"/>
    <w:rsid w:val="00BB3C5E"/>
    <w:rsid w:val="00BB65B4"/>
    <w:rsid w:val="00BC056B"/>
    <w:rsid w:val="00BD3C8D"/>
    <w:rsid w:val="00BD644D"/>
    <w:rsid w:val="00BD7082"/>
    <w:rsid w:val="00BE6568"/>
    <w:rsid w:val="00BF3440"/>
    <w:rsid w:val="00C003FB"/>
    <w:rsid w:val="00C009FC"/>
    <w:rsid w:val="00C41B51"/>
    <w:rsid w:val="00C47281"/>
    <w:rsid w:val="00C537B2"/>
    <w:rsid w:val="00C56DA9"/>
    <w:rsid w:val="00C618D0"/>
    <w:rsid w:val="00C6726C"/>
    <w:rsid w:val="00C76EED"/>
    <w:rsid w:val="00C91D32"/>
    <w:rsid w:val="00C94482"/>
    <w:rsid w:val="00C94F20"/>
    <w:rsid w:val="00C9737F"/>
    <w:rsid w:val="00CA2DCA"/>
    <w:rsid w:val="00CB5566"/>
    <w:rsid w:val="00CB76B8"/>
    <w:rsid w:val="00CB7C08"/>
    <w:rsid w:val="00CC57E3"/>
    <w:rsid w:val="00CC6EAB"/>
    <w:rsid w:val="00CD08E9"/>
    <w:rsid w:val="00CE2FD6"/>
    <w:rsid w:val="00CE4912"/>
    <w:rsid w:val="00CE7490"/>
    <w:rsid w:val="00D01402"/>
    <w:rsid w:val="00D03326"/>
    <w:rsid w:val="00D16580"/>
    <w:rsid w:val="00D20AEC"/>
    <w:rsid w:val="00D23793"/>
    <w:rsid w:val="00D24563"/>
    <w:rsid w:val="00D2700E"/>
    <w:rsid w:val="00D46B58"/>
    <w:rsid w:val="00D56E1F"/>
    <w:rsid w:val="00D6102A"/>
    <w:rsid w:val="00D83338"/>
    <w:rsid w:val="00D94020"/>
    <w:rsid w:val="00D949A2"/>
    <w:rsid w:val="00DA14F2"/>
    <w:rsid w:val="00DA4AE5"/>
    <w:rsid w:val="00DB0BF3"/>
    <w:rsid w:val="00DC0A75"/>
    <w:rsid w:val="00DC7A55"/>
    <w:rsid w:val="00DD224D"/>
    <w:rsid w:val="00DE0032"/>
    <w:rsid w:val="00DE5A9E"/>
    <w:rsid w:val="00E05C37"/>
    <w:rsid w:val="00E15A44"/>
    <w:rsid w:val="00E208BE"/>
    <w:rsid w:val="00E23905"/>
    <w:rsid w:val="00E3025C"/>
    <w:rsid w:val="00E3051D"/>
    <w:rsid w:val="00E34F58"/>
    <w:rsid w:val="00E361E7"/>
    <w:rsid w:val="00E36705"/>
    <w:rsid w:val="00E45F10"/>
    <w:rsid w:val="00E472C1"/>
    <w:rsid w:val="00E60BCE"/>
    <w:rsid w:val="00E73EF1"/>
    <w:rsid w:val="00E84F0C"/>
    <w:rsid w:val="00E91B73"/>
    <w:rsid w:val="00E94EF9"/>
    <w:rsid w:val="00EA3620"/>
    <w:rsid w:val="00EA5677"/>
    <w:rsid w:val="00EB49FD"/>
    <w:rsid w:val="00EC6C46"/>
    <w:rsid w:val="00ED72E2"/>
    <w:rsid w:val="00EF23F1"/>
    <w:rsid w:val="00EF51E8"/>
    <w:rsid w:val="00F0015A"/>
    <w:rsid w:val="00F01366"/>
    <w:rsid w:val="00F07EB2"/>
    <w:rsid w:val="00F11BD9"/>
    <w:rsid w:val="00F146E5"/>
    <w:rsid w:val="00F1705E"/>
    <w:rsid w:val="00F233AC"/>
    <w:rsid w:val="00F24A53"/>
    <w:rsid w:val="00F36EFC"/>
    <w:rsid w:val="00F400A0"/>
    <w:rsid w:val="00F725FB"/>
    <w:rsid w:val="00F76418"/>
    <w:rsid w:val="00F9008F"/>
    <w:rsid w:val="00FB731B"/>
    <w:rsid w:val="00FC493F"/>
    <w:rsid w:val="00FE7958"/>
    <w:rsid w:val="00FF1DBC"/>
    <w:rsid w:val="00FF3C7E"/>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470A3D"/>
  <w15:docId w15:val="{67746202-1D94-474C-884F-DD54036E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142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366"/>
    <w:pPr>
      <w:tabs>
        <w:tab w:val="center" w:pos="4320"/>
        <w:tab w:val="right" w:pos="8640"/>
      </w:tabs>
    </w:pPr>
  </w:style>
  <w:style w:type="paragraph" w:styleId="Footer">
    <w:name w:val="footer"/>
    <w:basedOn w:val="Normal"/>
    <w:rsid w:val="00F01366"/>
    <w:pPr>
      <w:tabs>
        <w:tab w:val="center" w:pos="4320"/>
        <w:tab w:val="right" w:pos="8640"/>
      </w:tabs>
    </w:pPr>
  </w:style>
  <w:style w:type="character" w:styleId="PageNumber">
    <w:name w:val="page number"/>
    <w:basedOn w:val="DefaultParagraphFont"/>
    <w:rsid w:val="00F01366"/>
  </w:style>
  <w:style w:type="paragraph" w:customStyle="1" w:styleId="Default">
    <w:name w:val="Default"/>
    <w:rsid w:val="009C6AC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25C55"/>
    <w:rPr>
      <w:rFonts w:ascii="Tahoma" w:hAnsi="Tahoma" w:cs="Tahoma"/>
      <w:sz w:val="16"/>
      <w:szCs w:val="16"/>
    </w:rPr>
  </w:style>
  <w:style w:type="character" w:customStyle="1" w:styleId="BalloonTextChar">
    <w:name w:val="Balloon Text Char"/>
    <w:basedOn w:val="DefaultParagraphFont"/>
    <w:link w:val="BalloonText"/>
    <w:uiPriority w:val="99"/>
    <w:semiHidden/>
    <w:rsid w:val="00B25C55"/>
    <w:rPr>
      <w:rFonts w:ascii="Tahoma" w:hAnsi="Tahoma" w:cs="Tahoma"/>
      <w:sz w:val="16"/>
      <w:szCs w:val="16"/>
    </w:rPr>
  </w:style>
  <w:style w:type="paragraph" w:styleId="ListParagraph">
    <w:name w:val="List Paragraph"/>
    <w:basedOn w:val="Normal"/>
    <w:uiPriority w:val="34"/>
    <w:qFormat/>
    <w:rsid w:val="001E3D5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Mary L. Kosanke</dc:creator>
  <cp:lastModifiedBy>Michael Schmid</cp:lastModifiedBy>
  <cp:revision>2</cp:revision>
  <cp:lastPrinted>2015-05-06T22:29:00Z</cp:lastPrinted>
  <dcterms:created xsi:type="dcterms:W3CDTF">2023-02-10T17:13:00Z</dcterms:created>
  <dcterms:modified xsi:type="dcterms:W3CDTF">2023-02-10T17:13:00Z</dcterms:modified>
</cp:coreProperties>
</file>